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5604" w:rsidRPr="003B0F72" w:rsidRDefault="00627AFC" w:rsidP="00DC1DF3">
      <w:pPr>
        <w:pBdr>
          <w:top w:val="single" w:sz="4" w:space="1" w:color="auto"/>
          <w:left w:val="single" w:sz="4" w:space="4" w:color="auto"/>
          <w:bottom w:val="single" w:sz="4" w:space="1" w:color="auto"/>
          <w:right w:val="single" w:sz="4" w:space="0" w:color="auto"/>
        </w:pBdr>
        <w:shd w:val="clear" w:color="auto" w:fill="E6E6E6"/>
        <w:jc w:val="center"/>
        <w:rPr>
          <w:rFonts w:ascii="Arial" w:hAnsi="Arial" w:cs="Arial"/>
          <w:b/>
          <w:color w:val="FF0000"/>
          <w:sz w:val="28"/>
          <w:szCs w:val="28"/>
          <w:lang w:val="sl-SI"/>
        </w:rPr>
      </w:pPr>
      <w:r>
        <w:rPr>
          <w:rFonts w:ascii="Arial" w:hAnsi="Arial" w:cs="Arial"/>
          <w:b/>
          <w:color w:val="FF0000"/>
          <w:sz w:val="28"/>
          <w:szCs w:val="28"/>
          <w:lang w:val="sl-SI"/>
        </w:rPr>
        <w:t>PLANETI IZVEN OSONČJA</w:t>
      </w:r>
    </w:p>
    <w:p w:rsidR="009B48E2" w:rsidRPr="003B0F72" w:rsidRDefault="00095604" w:rsidP="00095604">
      <w:pPr>
        <w:jc w:val="center"/>
        <w:rPr>
          <w:rFonts w:ascii="Arial" w:hAnsi="Arial" w:cs="Arial"/>
          <w:b/>
          <w:i/>
          <w:lang w:val="sl-SI"/>
        </w:rPr>
      </w:pPr>
      <w:r w:rsidRPr="003B0F72">
        <w:rPr>
          <w:rFonts w:ascii="Arial" w:hAnsi="Arial" w:cs="Arial"/>
          <w:b/>
          <w:i/>
          <w:lang w:val="sl-SI"/>
        </w:rPr>
        <w:t>Učni list</w:t>
      </w:r>
    </w:p>
    <w:p w:rsidR="00095604" w:rsidRPr="003B0F72" w:rsidRDefault="00095604" w:rsidP="00095604">
      <w:pPr>
        <w:rPr>
          <w:rFonts w:ascii="Arial" w:hAnsi="Arial" w:cs="Arial"/>
          <w:b/>
          <w:lang w:val="sl-SI"/>
        </w:rPr>
      </w:pPr>
    </w:p>
    <w:p w:rsidR="008A2F95" w:rsidRPr="003B0F72" w:rsidRDefault="00095604" w:rsidP="008A2F95">
      <w:pPr>
        <w:jc w:val="both"/>
        <w:rPr>
          <w:rFonts w:ascii="Arial" w:hAnsi="Arial" w:cs="Arial"/>
          <w:b/>
          <w:color w:val="FF0000"/>
          <w:sz w:val="22"/>
          <w:szCs w:val="22"/>
          <w:lang w:val="sl-SI"/>
        </w:rPr>
      </w:pPr>
      <w:r w:rsidRPr="003B0F72">
        <w:rPr>
          <w:rFonts w:ascii="Arial" w:hAnsi="Arial" w:cs="Arial"/>
          <w:b/>
          <w:color w:val="FF0000"/>
          <w:sz w:val="22"/>
          <w:szCs w:val="22"/>
          <w:lang w:val="sl-SI"/>
        </w:rPr>
        <w:t xml:space="preserve">1. </w:t>
      </w:r>
      <w:r w:rsidR="006A66EA" w:rsidRPr="003B0F72">
        <w:rPr>
          <w:rFonts w:ascii="Arial" w:hAnsi="Arial" w:cs="Arial"/>
          <w:b/>
          <w:color w:val="FF0000"/>
          <w:sz w:val="22"/>
          <w:szCs w:val="22"/>
          <w:lang w:val="sl-SI"/>
        </w:rPr>
        <w:t>Veliki pok in širjenje vesolja</w:t>
      </w:r>
    </w:p>
    <w:p w:rsidR="006A66EA" w:rsidRDefault="00627AFC" w:rsidP="003F5F92">
      <w:pPr>
        <w:rPr>
          <w:sz w:val="20"/>
          <w:szCs w:val="20"/>
          <w:lang w:val="sl-SI"/>
        </w:rPr>
      </w:pPr>
      <w:r>
        <w:rPr>
          <w:sz w:val="20"/>
          <w:szCs w:val="20"/>
          <w:lang w:val="sl-SI"/>
        </w:rPr>
        <w:t>Naše osončje je sestavljeno iz zvezde (Sonce), okoli katere kroži osem planetov. Ti si sledijo po vrsti po oddaljenosti od Sonca: Merkur, Venera, Zemlja, Mars, Jupiter, Saturn, Uran, Neptun.</w:t>
      </w:r>
    </w:p>
    <w:p w:rsidR="00627AFC" w:rsidRDefault="00764E72" w:rsidP="003F5F92">
      <w:pPr>
        <w:rPr>
          <w:sz w:val="20"/>
          <w:szCs w:val="20"/>
          <w:lang w:val="sl-SI"/>
        </w:rPr>
      </w:pPr>
      <w:r w:rsidRPr="00764E72">
        <w:rPr>
          <w:sz w:val="20"/>
          <w:szCs w:val="20"/>
          <w:lang w:val="sl-S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6.1pt;height:119.75pt">
            <v:imagedata r:id="rId7" o:title=""/>
          </v:shape>
        </w:pict>
      </w:r>
    </w:p>
    <w:p w:rsidR="00627AFC" w:rsidRPr="003B0F72" w:rsidRDefault="00627AFC" w:rsidP="003F5F92">
      <w:pPr>
        <w:rPr>
          <w:rFonts w:ascii="Arial" w:hAnsi="Arial" w:cs="Arial"/>
          <w:b/>
          <w:lang w:val="sl-SI"/>
        </w:rPr>
      </w:pPr>
    </w:p>
    <w:p w:rsidR="003B0F72" w:rsidRDefault="00001F87" w:rsidP="003F5F92">
      <w:pPr>
        <w:rPr>
          <w:lang w:val="sl-SI"/>
        </w:rPr>
      </w:pPr>
      <w:r w:rsidRPr="00001F87">
        <w:rPr>
          <w:i/>
          <w:color w:val="0070C0"/>
          <w:sz w:val="22"/>
          <w:szCs w:val="22"/>
          <w:lang w:val="sl-SI"/>
        </w:rPr>
        <w:t>Kaj je Sonce</w:t>
      </w:r>
      <w:r w:rsidR="003B0F72" w:rsidRPr="00001F87">
        <w:rPr>
          <w:i/>
          <w:color w:val="0070C0"/>
          <w:sz w:val="22"/>
          <w:szCs w:val="22"/>
          <w:lang w:val="sl-SI"/>
        </w:rPr>
        <w:t>?</w:t>
      </w:r>
      <w:r w:rsidR="003B0F72" w:rsidRPr="003B0F72">
        <w:rPr>
          <w:lang w:val="sl-SI"/>
        </w:rPr>
        <w:t xml:space="preserve"> _______________________________________________________________</w:t>
      </w:r>
      <w:r>
        <w:rPr>
          <w:lang w:val="sl-SI"/>
        </w:rPr>
        <w:t>___</w:t>
      </w:r>
    </w:p>
    <w:p w:rsidR="00001F87" w:rsidRDefault="00001F87" w:rsidP="003F5F92">
      <w:pPr>
        <w:rPr>
          <w:lang w:val="sl-SI"/>
        </w:rPr>
      </w:pPr>
    </w:p>
    <w:p w:rsidR="00001F87" w:rsidRDefault="00001F87" w:rsidP="00001F87">
      <w:pPr>
        <w:spacing w:line="360" w:lineRule="auto"/>
        <w:rPr>
          <w:sz w:val="22"/>
          <w:szCs w:val="22"/>
          <w:lang w:val="sl-SI"/>
        </w:rPr>
      </w:pPr>
      <w:r>
        <w:rPr>
          <w:color w:val="0070C0"/>
          <w:sz w:val="22"/>
          <w:szCs w:val="22"/>
          <w:lang w:val="sl-SI"/>
        </w:rPr>
        <w:t xml:space="preserve">Razvrsti planete po vrsti od tistega z največjo do tistega z najmanjšo maso. </w:t>
      </w:r>
      <w:r>
        <w:rPr>
          <w:sz w:val="22"/>
          <w:szCs w:val="22"/>
          <w:lang w:val="sl-SI"/>
        </w:rPr>
        <w:t>___________, ___________,</w:t>
      </w:r>
    </w:p>
    <w:p w:rsidR="00001F87" w:rsidRDefault="00001F87" w:rsidP="00001F87">
      <w:pPr>
        <w:rPr>
          <w:sz w:val="22"/>
          <w:szCs w:val="22"/>
          <w:lang w:val="sl-SI"/>
        </w:rPr>
      </w:pPr>
      <w:r>
        <w:rPr>
          <w:sz w:val="22"/>
          <w:szCs w:val="22"/>
          <w:lang w:val="sl-SI"/>
        </w:rPr>
        <w:t xml:space="preserve">_____________, ______________, ______________, </w:t>
      </w:r>
      <w:r w:rsidR="00596FB8">
        <w:rPr>
          <w:sz w:val="22"/>
          <w:szCs w:val="22"/>
          <w:lang w:val="sl-SI"/>
        </w:rPr>
        <w:t>_______________, _____________, _____________.</w:t>
      </w:r>
    </w:p>
    <w:p w:rsidR="00001F87" w:rsidRDefault="00001F87" w:rsidP="00001F87">
      <w:pPr>
        <w:tabs>
          <w:tab w:val="left" w:pos="5387"/>
          <w:tab w:val="left" w:pos="6804"/>
          <w:tab w:val="left" w:pos="8364"/>
        </w:tabs>
        <w:rPr>
          <w:lang w:val="sl-SI"/>
        </w:rPr>
      </w:pPr>
    </w:p>
    <w:p w:rsidR="006A66EA" w:rsidRPr="00001F87" w:rsidRDefault="006A66EA" w:rsidP="00001F87">
      <w:pPr>
        <w:tabs>
          <w:tab w:val="left" w:pos="5387"/>
          <w:tab w:val="left" w:pos="6804"/>
          <w:tab w:val="left" w:pos="8364"/>
        </w:tabs>
        <w:rPr>
          <w:sz w:val="22"/>
          <w:szCs w:val="22"/>
          <w:lang w:val="sl-SI"/>
        </w:rPr>
      </w:pPr>
      <w:r w:rsidRPr="003B0F72">
        <w:rPr>
          <w:rFonts w:ascii="Arial" w:hAnsi="Arial" w:cs="Arial"/>
          <w:b/>
          <w:color w:val="FF0000"/>
          <w:sz w:val="22"/>
          <w:szCs w:val="22"/>
          <w:lang w:val="sl-SI"/>
        </w:rPr>
        <w:t>2. Raziskovanje vesolja</w:t>
      </w:r>
    </w:p>
    <w:p w:rsidR="00001F87" w:rsidRPr="0093071B" w:rsidRDefault="00001F87" w:rsidP="00001F87">
      <w:pPr>
        <w:spacing w:before="120"/>
        <w:ind w:right="601"/>
        <w:jc w:val="both"/>
        <w:rPr>
          <w:sz w:val="20"/>
          <w:szCs w:val="20"/>
          <w:lang w:val="sl-SI"/>
        </w:rPr>
      </w:pPr>
      <w:r w:rsidRPr="0093071B">
        <w:rPr>
          <w:sz w:val="20"/>
          <w:szCs w:val="20"/>
          <w:lang w:val="sl-SI"/>
        </w:rPr>
        <w:t xml:space="preserve">S človeško posadko smo do sedaj poleteli le proti Luni. To je </w:t>
      </w:r>
      <w:r w:rsidRPr="0093071B">
        <w:t xml:space="preserve"> </w:t>
      </w:r>
      <w:r w:rsidRPr="0093071B">
        <w:rPr>
          <w:sz w:val="20"/>
        </w:rPr>
        <w:t>20. 7. 1969</w:t>
      </w:r>
      <w:r w:rsidRPr="0093071B">
        <w:rPr>
          <w:sz w:val="20"/>
          <w:szCs w:val="20"/>
          <w:lang w:val="sl-SI"/>
        </w:rPr>
        <w:t xml:space="preserve"> uspelo posadki </w:t>
      </w:r>
      <w:proofErr w:type="spellStart"/>
      <w:r w:rsidRPr="0093071B">
        <w:rPr>
          <w:sz w:val="20"/>
          <w:szCs w:val="20"/>
          <w:lang w:val="sl-SI"/>
        </w:rPr>
        <w:t>Apolla</w:t>
      </w:r>
      <w:proofErr w:type="spellEnd"/>
      <w:r w:rsidRPr="0093071B">
        <w:rPr>
          <w:sz w:val="20"/>
          <w:szCs w:val="20"/>
          <w:lang w:val="sl-SI"/>
        </w:rPr>
        <w:t xml:space="preserve"> 11. Proti ostalim planetom našega osončja smo že poslali sonde brez človeške posadke ter tako različne predmete od bližje raziskovali in fotografirali (npr. Mars).</w:t>
      </w:r>
    </w:p>
    <w:p w:rsidR="00001F87" w:rsidRPr="00466981" w:rsidRDefault="00001F87" w:rsidP="00001F87">
      <w:pPr>
        <w:spacing w:before="120"/>
        <w:ind w:right="601"/>
        <w:jc w:val="both"/>
        <w:rPr>
          <w:sz w:val="16"/>
          <w:szCs w:val="20"/>
          <w:highlight w:val="yellow"/>
          <w:lang w:val="sl-SI"/>
        </w:rPr>
      </w:pPr>
      <w:r>
        <w:rPr>
          <w:sz w:val="20"/>
        </w:rPr>
        <w:t xml:space="preserve">V veliki </w:t>
      </w:r>
      <w:proofErr w:type="spellStart"/>
      <w:r>
        <w:rPr>
          <w:sz w:val="20"/>
        </w:rPr>
        <w:t>večini</w:t>
      </w:r>
      <w:proofErr w:type="spellEnd"/>
      <w:r>
        <w:rPr>
          <w:sz w:val="20"/>
        </w:rPr>
        <w:t xml:space="preserve"> </w:t>
      </w:r>
      <w:proofErr w:type="spellStart"/>
      <w:r>
        <w:rPr>
          <w:sz w:val="20"/>
        </w:rPr>
        <w:t>opazovanj</w:t>
      </w:r>
      <w:proofErr w:type="spellEnd"/>
      <w:r>
        <w:rPr>
          <w:sz w:val="20"/>
        </w:rPr>
        <w:t xml:space="preserve"> pa si </w:t>
      </w:r>
      <w:proofErr w:type="spellStart"/>
      <w:r>
        <w:rPr>
          <w:sz w:val="20"/>
        </w:rPr>
        <w:t>še</w:t>
      </w:r>
      <w:proofErr w:type="spellEnd"/>
      <w:r>
        <w:rPr>
          <w:sz w:val="20"/>
        </w:rPr>
        <w:t xml:space="preserve"> </w:t>
      </w:r>
      <w:proofErr w:type="spellStart"/>
      <w:r>
        <w:rPr>
          <w:sz w:val="20"/>
        </w:rPr>
        <w:t>vedno</w:t>
      </w:r>
      <w:proofErr w:type="spellEnd"/>
      <w:r>
        <w:rPr>
          <w:sz w:val="20"/>
        </w:rPr>
        <w:t xml:space="preserve"> </w:t>
      </w:r>
      <w:proofErr w:type="spellStart"/>
      <w:r>
        <w:rPr>
          <w:sz w:val="20"/>
        </w:rPr>
        <w:t>pomagamo</w:t>
      </w:r>
      <w:proofErr w:type="spellEnd"/>
      <w:r>
        <w:rPr>
          <w:sz w:val="20"/>
        </w:rPr>
        <w:t xml:space="preserve"> s</w:t>
      </w:r>
      <w:r w:rsidRPr="00466981">
        <w:rPr>
          <w:sz w:val="20"/>
        </w:rPr>
        <w:t xml:space="preserve"> </w:t>
      </w:r>
      <w:proofErr w:type="spellStart"/>
      <w:r w:rsidRPr="00466981">
        <w:rPr>
          <w:sz w:val="20"/>
        </w:rPr>
        <w:t>kvalitetnimi</w:t>
      </w:r>
      <w:proofErr w:type="spellEnd"/>
      <w:r w:rsidRPr="00466981">
        <w:rPr>
          <w:sz w:val="20"/>
        </w:rPr>
        <w:t xml:space="preserve"> teleskopi, </w:t>
      </w:r>
      <w:proofErr w:type="spellStart"/>
      <w:r w:rsidRPr="00466981">
        <w:rPr>
          <w:sz w:val="20"/>
        </w:rPr>
        <w:t>pogosto</w:t>
      </w:r>
      <w:proofErr w:type="spellEnd"/>
      <w:r w:rsidRPr="00466981">
        <w:rPr>
          <w:sz w:val="20"/>
        </w:rPr>
        <w:t xml:space="preserve"> </w:t>
      </w:r>
      <w:proofErr w:type="spellStart"/>
      <w:r>
        <w:rPr>
          <w:sz w:val="20"/>
        </w:rPr>
        <w:t>tudi</w:t>
      </w:r>
      <w:proofErr w:type="spellEnd"/>
      <w:r>
        <w:rPr>
          <w:sz w:val="20"/>
        </w:rPr>
        <w:t xml:space="preserve"> </w:t>
      </w:r>
      <w:r w:rsidRPr="00466981">
        <w:rPr>
          <w:sz w:val="20"/>
        </w:rPr>
        <w:t>s teleskopi nad atmosfero</w:t>
      </w:r>
      <w:r>
        <w:rPr>
          <w:sz w:val="20"/>
        </w:rPr>
        <w:t xml:space="preserve">, </w:t>
      </w:r>
      <w:proofErr w:type="spellStart"/>
      <w:r>
        <w:rPr>
          <w:sz w:val="20"/>
        </w:rPr>
        <w:t>ki</w:t>
      </w:r>
      <w:proofErr w:type="spellEnd"/>
      <w:r>
        <w:rPr>
          <w:sz w:val="20"/>
        </w:rPr>
        <w:t xml:space="preserve"> </w:t>
      </w:r>
      <w:proofErr w:type="spellStart"/>
      <w:r>
        <w:rPr>
          <w:sz w:val="20"/>
        </w:rPr>
        <w:t>so</w:t>
      </w:r>
      <w:proofErr w:type="spellEnd"/>
      <w:r>
        <w:rPr>
          <w:sz w:val="20"/>
        </w:rPr>
        <w:t xml:space="preserve"> </w:t>
      </w:r>
      <w:proofErr w:type="spellStart"/>
      <w:r>
        <w:rPr>
          <w:sz w:val="20"/>
        </w:rPr>
        <w:t>nameščeni</w:t>
      </w:r>
      <w:proofErr w:type="spellEnd"/>
      <w:r>
        <w:rPr>
          <w:sz w:val="20"/>
        </w:rPr>
        <w:t xml:space="preserve"> na </w:t>
      </w:r>
      <w:proofErr w:type="spellStart"/>
      <w:r>
        <w:rPr>
          <w:sz w:val="20"/>
        </w:rPr>
        <w:t>satelitih</w:t>
      </w:r>
      <w:proofErr w:type="spellEnd"/>
      <w:r>
        <w:rPr>
          <w:sz w:val="20"/>
        </w:rPr>
        <w:t xml:space="preserve"> </w:t>
      </w:r>
      <w:proofErr w:type="spellStart"/>
      <w:r>
        <w:rPr>
          <w:sz w:val="20"/>
        </w:rPr>
        <w:t>in</w:t>
      </w:r>
      <w:proofErr w:type="spellEnd"/>
      <w:r>
        <w:rPr>
          <w:sz w:val="20"/>
        </w:rPr>
        <w:t xml:space="preserve"> </w:t>
      </w:r>
      <w:proofErr w:type="spellStart"/>
      <w:r>
        <w:rPr>
          <w:sz w:val="20"/>
        </w:rPr>
        <w:t>okrožijo</w:t>
      </w:r>
      <w:proofErr w:type="spellEnd"/>
      <w:r>
        <w:rPr>
          <w:sz w:val="20"/>
        </w:rPr>
        <w:t xml:space="preserve"> </w:t>
      </w:r>
      <w:proofErr w:type="spellStart"/>
      <w:r>
        <w:rPr>
          <w:sz w:val="20"/>
        </w:rPr>
        <w:t>okrog</w:t>
      </w:r>
      <w:proofErr w:type="spellEnd"/>
      <w:r>
        <w:rPr>
          <w:sz w:val="20"/>
        </w:rPr>
        <w:t xml:space="preserve"> zemlje. Tako </w:t>
      </w:r>
      <w:proofErr w:type="spellStart"/>
      <w:r>
        <w:rPr>
          <w:sz w:val="20"/>
        </w:rPr>
        <w:t>lahko</w:t>
      </w:r>
      <w:proofErr w:type="spellEnd"/>
      <w:r w:rsidRPr="00466981">
        <w:rPr>
          <w:sz w:val="20"/>
        </w:rPr>
        <w:t xml:space="preserve"> </w:t>
      </w:r>
      <w:proofErr w:type="spellStart"/>
      <w:r w:rsidRPr="00466981">
        <w:rPr>
          <w:sz w:val="20"/>
        </w:rPr>
        <w:t>opazujemo</w:t>
      </w:r>
      <w:proofErr w:type="spellEnd"/>
      <w:r w:rsidRPr="00466981">
        <w:rPr>
          <w:sz w:val="20"/>
        </w:rPr>
        <w:t xml:space="preserve"> </w:t>
      </w:r>
      <w:proofErr w:type="spellStart"/>
      <w:r w:rsidRPr="00466981">
        <w:rPr>
          <w:sz w:val="20"/>
        </w:rPr>
        <w:t>in</w:t>
      </w:r>
      <w:proofErr w:type="spellEnd"/>
      <w:r w:rsidRPr="00466981">
        <w:rPr>
          <w:sz w:val="20"/>
        </w:rPr>
        <w:t xml:space="preserve"> fotografiramo </w:t>
      </w:r>
      <w:proofErr w:type="spellStart"/>
      <w:r w:rsidRPr="00466981">
        <w:rPr>
          <w:sz w:val="20"/>
        </w:rPr>
        <w:t>globoko</w:t>
      </w:r>
      <w:proofErr w:type="spellEnd"/>
      <w:r w:rsidRPr="00466981">
        <w:rPr>
          <w:sz w:val="20"/>
        </w:rPr>
        <w:t xml:space="preserve"> </w:t>
      </w:r>
      <w:r>
        <w:rPr>
          <w:sz w:val="20"/>
        </w:rPr>
        <w:t xml:space="preserve">v </w:t>
      </w:r>
      <w:proofErr w:type="spellStart"/>
      <w:r w:rsidRPr="00466981">
        <w:rPr>
          <w:sz w:val="20"/>
        </w:rPr>
        <w:t>vesolje</w:t>
      </w:r>
      <w:proofErr w:type="spellEnd"/>
      <w:r>
        <w:rPr>
          <w:sz w:val="20"/>
        </w:rPr>
        <w:t>.</w:t>
      </w:r>
    </w:p>
    <w:p w:rsidR="0036669B" w:rsidRDefault="0036669B" w:rsidP="0093736D">
      <w:pPr>
        <w:jc w:val="both"/>
        <w:rPr>
          <w:sz w:val="20"/>
          <w:szCs w:val="20"/>
          <w:lang w:val="sl-SI"/>
        </w:rPr>
      </w:pPr>
    </w:p>
    <w:p w:rsidR="0036669B" w:rsidRPr="0036669B" w:rsidRDefault="0036669B" w:rsidP="0093736D">
      <w:pPr>
        <w:jc w:val="both"/>
        <w:rPr>
          <w:sz w:val="20"/>
          <w:szCs w:val="20"/>
          <w:lang w:val="sl-SI"/>
        </w:rPr>
      </w:pPr>
      <w:r>
        <w:rPr>
          <w:color w:val="002060"/>
          <w:sz w:val="20"/>
          <w:szCs w:val="20"/>
          <w:lang w:val="sl-SI"/>
        </w:rPr>
        <w:t xml:space="preserve">Posadka katerega plovila je bila prva, ki je pristala na Luni? </w:t>
      </w:r>
      <w:r>
        <w:rPr>
          <w:sz w:val="20"/>
          <w:szCs w:val="20"/>
          <w:lang w:val="sl-SI"/>
        </w:rPr>
        <w:t>___________________________</w:t>
      </w:r>
    </w:p>
    <w:p w:rsidR="0093736D" w:rsidRDefault="0093736D" w:rsidP="0093736D">
      <w:pPr>
        <w:jc w:val="both"/>
        <w:rPr>
          <w:sz w:val="20"/>
          <w:szCs w:val="20"/>
          <w:lang w:val="sl-SI"/>
        </w:rPr>
      </w:pPr>
    </w:p>
    <w:p w:rsidR="0036669B" w:rsidRDefault="0036669B" w:rsidP="0093736D">
      <w:pPr>
        <w:jc w:val="both"/>
        <w:rPr>
          <w:sz w:val="20"/>
          <w:szCs w:val="20"/>
          <w:lang w:val="sl-SI"/>
        </w:rPr>
      </w:pPr>
      <w:r w:rsidRPr="00091192">
        <w:rPr>
          <w:sz w:val="20"/>
          <w:szCs w:val="20"/>
          <w:lang w:val="sl-SI"/>
        </w:rPr>
        <w:t xml:space="preserve">Kot primer omenimo </w:t>
      </w:r>
      <w:r>
        <w:rPr>
          <w:sz w:val="20"/>
          <w:szCs w:val="20"/>
          <w:lang w:val="sl-SI"/>
        </w:rPr>
        <w:t>Hubblov teleskop, ki ga uporabljamo predvsem za odkrivanje temnih zelo oddaljenih objektov v vesolju. Uporabljamo tudi številne radijske teleskope za spremljanje radijskih valov, ki jih oddajajo objekti v vesolju. Za odkrivanje površja posameznih planetov uporabljamo razne sonde, ki letijo mimo planetov oziroma pristanejo na njih. Za odkrivanje površja Marsa uporabljamo dva vozila (Mars rover), ki jih vodimo po Marsu. Za proučevanje življenja človeka v breztežnostnem prostoru uporabljamo mednarodno vesoljsko postajo (ISS), ki kroži okoli Zemlje. Najbolj aktualno pa je dane odkrivanje planetov okoli drugih zvezd, kar uspešno počne satelit Kepler.</w:t>
      </w:r>
    </w:p>
    <w:p w:rsidR="0036669B" w:rsidRDefault="0036669B" w:rsidP="0093736D">
      <w:pPr>
        <w:jc w:val="both"/>
        <w:rPr>
          <w:sz w:val="20"/>
          <w:szCs w:val="20"/>
          <w:lang w:val="sl-SI"/>
        </w:rPr>
      </w:pPr>
    </w:p>
    <w:p w:rsidR="000F5C52" w:rsidRPr="000F5C52" w:rsidRDefault="0093736D" w:rsidP="0093736D">
      <w:pPr>
        <w:jc w:val="both"/>
        <w:rPr>
          <w:i/>
          <w:color w:val="0033CC"/>
          <w:sz w:val="20"/>
          <w:szCs w:val="20"/>
          <w:lang w:val="sl-SI"/>
        </w:rPr>
      </w:pPr>
      <w:r w:rsidRPr="000F5C52">
        <w:rPr>
          <w:i/>
          <w:color w:val="0033CC"/>
          <w:sz w:val="20"/>
          <w:szCs w:val="20"/>
          <w:lang w:val="sl-SI"/>
        </w:rPr>
        <w:t xml:space="preserve">Spodaj so prikazane fotografije posameznih pripomočkov za raziskovanje vesolja. </w:t>
      </w:r>
    </w:p>
    <w:p w:rsidR="00091192" w:rsidRPr="000F5C52" w:rsidRDefault="0093736D" w:rsidP="0093736D">
      <w:pPr>
        <w:jc w:val="both"/>
        <w:rPr>
          <w:i/>
          <w:color w:val="0033CC"/>
          <w:sz w:val="20"/>
          <w:szCs w:val="20"/>
          <w:lang w:val="sl-SI"/>
        </w:rPr>
      </w:pPr>
      <w:r w:rsidRPr="000F5C52">
        <w:rPr>
          <w:i/>
          <w:color w:val="0033CC"/>
          <w:sz w:val="20"/>
          <w:szCs w:val="20"/>
          <w:lang w:val="sl-SI"/>
        </w:rPr>
        <w:t xml:space="preserve">Pod vsako sliko zapišite kaj proučujemo s to napravo. </w:t>
      </w:r>
      <w:r w:rsidR="00091192" w:rsidRPr="000F5C52">
        <w:rPr>
          <w:i/>
          <w:color w:val="0033CC"/>
          <w:sz w:val="20"/>
          <w:szCs w:val="20"/>
          <w:lang w:val="sl-SI"/>
        </w:rPr>
        <w:t xml:space="preserve"> </w:t>
      </w:r>
    </w:p>
    <w:p w:rsidR="006A66EA" w:rsidRDefault="00764E72" w:rsidP="00095604">
      <w:pPr>
        <w:rPr>
          <w:sz w:val="22"/>
          <w:szCs w:val="22"/>
          <w:lang w:val="sl-SI"/>
        </w:rPr>
      </w:pPr>
      <w:r>
        <w:rPr>
          <w:noProof/>
          <w:sz w:val="22"/>
          <w:szCs w:val="22"/>
          <w:lang w:val="sl-SI" w:eastAsia="sl-SI"/>
        </w:rPr>
        <w:pict>
          <v:shape id="_x0000_s1211" type="#_x0000_t75" style="position:absolute;margin-left:382.5pt;margin-top:7.6pt;width:85.55pt;height:64.15pt;z-index:4">
            <v:imagedata r:id="rId8" o:title="ISSNASA2009" croptop="2897f" cropbottom="5954f" cropleft="7505f" cropright="5418f"/>
          </v:shape>
        </w:pict>
      </w:r>
      <w:r>
        <w:rPr>
          <w:noProof/>
          <w:sz w:val="22"/>
          <w:szCs w:val="22"/>
          <w:lang w:val="sl-SI" w:eastAsia="sl-SI"/>
        </w:rPr>
        <w:pict>
          <v:shape id="_x0000_s1212" type="#_x0000_t75" alt="" style="position:absolute;margin-left:288.75pt;margin-top:7.75pt;width:83.9pt;height:63.75pt;z-index:5">
            <v:imagedata r:id="rId9" o:title="mars-opportunity-jpl"/>
          </v:shape>
        </w:pict>
      </w:r>
      <w:r>
        <w:rPr>
          <w:noProof/>
          <w:sz w:val="22"/>
          <w:szCs w:val="22"/>
          <w:lang w:val="sl-SI" w:eastAsia="sl-SI"/>
        </w:rPr>
        <w:pict>
          <v:shape id="_x0000_s1210" type="#_x0000_t75" style="position:absolute;margin-left:195.65pt;margin-top:6.65pt;width:84.95pt;height:65.65pt;z-index:3">
            <v:imagedata r:id="rId10" o:title="225993main_kepler-browse"/>
          </v:shape>
        </w:pict>
      </w:r>
      <w:r>
        <w:rPr>
          <w:noProof/>
          <w:sz w:val="22"/>
          <w:szCs w:val="22"/>
          <w:lang w:val="sl-SI" w:eastAsia="sl-SI"/>
        </w:rPr>
        <w:pict>
          <v:shape id="_x0000_s1209" type="#_x0000_t75" style="position:absolute;margin-left:96.95pt;margin-top:6.65pt;width:86.45pt;height:64.75pt;z-index:2">
            <v:imagedata r:id="rId11" o:title="vladish_bobbett"/>
          </v:shape>
        </w:pict>
      </w:r>
      <w:r>
        <w:rPr>
          <w:noProof/>
          <w:sz w:val="22"/>
          <w:szCs w:val="22"/>
          <w:lang w:val="sl-SI" w:eastAsia="sl-SI"/>
        </w:rPr>
        <w:pict>
          <v:shape id="_x0000_s1208" type="#_x0000_t75" style="position:absolute;margin-left:1.75pt;margin-top:6.65pt;width:83.8pt;height:64.55pt;z-index:1">
            <v:imagedata r:id="rId12" o:title="hubble-space-telescope-001"/>
          </v:shape>
        </w:pict>
      </w:r>
    </w:p>
    <w:p w:rsidR="0093736D" w:rsidRDefault="0093736D" w:rsidP="00095604">
      <w:pPr>
        <w:rPr>
          <w:sz w:val="22"/>
          <w:szCs w:val="22"/>
          <w:lang w:val="sl-SI"/>
        </w:rPr>
      </w:pPr>
    </w:p>
    <w:p w:rsidR="0093736D" w:rsidRDefault="0093736D" w:rsidP="00095604">
      <w:pPr>
        <w:rPr>
          <w:rFonts w:ascii="Arial" w:hAnsi="Arial" w:cs="Arial"/>
          <w:b/>
          <w:lang w:val="sl-SI"/>
        </w:rPr>
      </w:pPr>
    </w:p>
    <w:p w:rsidR="00E56427" w:rsidRDefault="00E56427" w:rsidP="00095604">
      <w:pPr>
        <w:rPr>
          <w:rFonts w:ascii="Arial" w:hAnsi="Arial" w:cs="Arial"/>
          <w:b/>
          <w:lang w:val="sl-SI"/>
        </w:rPr>
      </w:pPr>
    </w:p>
    <w:p w:rsidR="00E56427" w:rsidRDefault="00E56427" w:rsidP="00095604">
      <w:pPr>
        <w:rPr>
          <w:rFonts w:ascii="Arial" w:hAnsi="Arial" w:cs="Arial"/>
          <w:b/>
          <w:lang w:val="sl-SI"/>
        </w:rPr>
      </w:pPr>
    </w:p>
    <w:p w:rsidR="00E56427" w:rsidRPr="0093736D" w:rsidRDefault="00E56427" w:rsidP="00095604">
      <w:pPr>
        <w:rPr>
          <w:rFonts w:ascii="Arial" w:hAnsi="Arial" w:cs="Arial"/>
          <w:b/>
          <w:sz w:val="16"/>
          <w:szCs w:val="16"/>
          <w:lang w:val="sl-SI"/>
        </w:rPr>
      </w:pPr>
    </w:p>
    <w:p w:rsidR="00E56427" w:rsidRPr="0093736D" w:rsidRDefault="0093736D" w:rsidP="0093736D">
      <w:pPr>
        <w:tabs>
          <w:tab w:val="left" w:pos="284"/>
          <w:tab w:val="left" w:pos="2268"/>
          <w:tab w:val="left" w:pos="4536"/>
          <w:tab w:val="left" w:pos="6237"/>
          <w:tab w:val="left" w:pos="8364"/>
        </w:tabs>
        <w:rPr>
          <w:sz w:val="16"/>
          <w:szCs w:val="16"/>
          <w:lang w:val="sl-SI"/>
        </w:rPr>
      </w:pPr>
      <w:r w:rsidRPr="0093736D">
        <w:rPr>
          <w:sz w:val="16"/>
          <w:szCs w:val="16"/>
          <w:lang w:val="sl-SI"/>
        </w:rPr>
        <w:tab/>
        <w:t>Hubblov teleskop</w:t>
      </w:r>
      <w:r w:rsidRPr="0093736D">
        <w:rPr>
          <w:sz w:val="16"/>
          <w:szCs w:val="16"/>
          <w:lang w:val="sl-SI"/>
        </w:rPr>
        <w:tab/>
        <w:t>radijski teleskop</w:t>
      </w:r>
      <w:r w:rsidRPr="0093736D">
        <w:rPr>
          <w:sz w:val="16"/>
          <w:szCs w:val="16"/>
          <w:lang w:val="sl-SI"/>
        </w:rPr>
        <w:tab/>
        <w:t>Kepler</w:t>
      </w:r>
      <w:r w:rsidRPr="0093736D">
        <w:rPr>
          <w:sz w:val="16"/>
          <w:szCs w:val="16"/>
          <w:lang w:val="sl-SI"/>
        </w:rPr>
        <w:tab/>
        <w:t>Mars rover</w:t>
      </w:r>
      <w:r w:rsidRPr="0093736D">
        <w:rPr>
          <w:sz w:val="16"/>
          <w:szCs w:val="16"/>
          <w:lang w:val="sl-SI"/>
        </w:rPr>
        <w:tab/>
        <w:t>ISS</w:t>
      </w:r>
    </w:p>
    <w:p w:rsidR="0093736D" w:rsidRDefault="0093736D" w:rsidP="006A66EA">
      <w:pPr>
        <w:jc w:val="both"/>
        <w:rPr>
          <w:color w:val="FF0000"/>
          <w:sz w:val="20"/>
          <w:szCs w:val="20"/>
          <w:lang w:val="sl-SI"/>
        </w:rPr>
      </w:pPr>
    </w:p>
    <w:p w:rsidR="000F5C52" w:rsidRPr="000F5C52" w:rsidRDefault="000F5C52" w:rsidP="006A66EA">
      <w:pPr>
        <w:jc w:val="both"/>
        <w:rPr>
          <w:sz w:val="20"/>
          <w:szCs w:val="20"/>
          <w:lang w:val="sl-SI"/>
        </w:rPr>
      </w:pPr>
      <w:r w:rsidRPr="000F5C52">
        <w:rPr>
          <w:sz w:val="20"/>
          <w:szCs w:val="20"/>
          <w:lang w:val="sl-SI"/>
        </w:rPr>
        <w:t>_________________    _________________     _________________     ________________     ________________</w:t>
      </w:r>
    </w:p>
    <w:p w:rsidR="0093736D" w:rsidRPr="0093736D" w:rsidRDefault="0093736D" w:rsidP="006A66EA">
      <w:pPr>
        <w:jc w:val="both"/>
        <w:rPr>
          <w:color w:val="FF0000"/>
          <w:sz w:val="20"/>
          <w:szCs w:val="20"/>
          <w:lang w:val="sl-SI"/>
        </w:rPr>
      </w:pPr>
    </w:p>
    <w:p w:rsidR="000F5C52" w:rsidRPr="000F5C52" w:rsidRDefault="000F5C52" w:rsidP="000F5C52">
      <w:pPr>
        <w:jc w:val="both"/>
        <w:rPr>
          <w:sz w:val="20"/>
          <w:szCs w:val="20"/>
          <w:lang w:val="sl-SI"/>
        </w:rPr>
      </w:pPr>
      <w:r w:rsidRPr="000F5C52">
        <w:rPr>
          <w:sz w:val="20"/>
          <w:szCs w:val="20"/>
          <w:lang w:val="sl-SI"/>
        </w:rPr>
        <w:t>_________________    _________________     _________________     ________________     ________________</w:t>
      </w:r>
    </w:p>
    <w:p w:rsidR="0093736D" w:rsidRDefault="0093736D" w:rsidP="006A66EA">
      <w:pPr>
        <w:jc w:val="both"/>
        <w:rPr>
          <w:color w:val="FF0000"/>
          <w:sz w:val="20"/>
          <w:szCs w:val="20"/>
          <w:lang w:val="sl-SI"/>
        </w:rPr>
      </w:pPr>
    </w:p>
    <w:p w:rsidR="000F5C52" w:rsidRPr="000F5C52" w:rsidRDefault="000F5C52" w:rsidP="000F5C52">
      <w:pPr>
        <w:jc w:val="both"/>
        <w:rPr>
          <w:sz w:val="20"/>
          <w:szCs w:val="20"/>
          <w:lang w:val="sl-SI"/>
        </w:rPr>
      </w:pPr>
      <w:r w:rsidRPr="000F5C52">
        <w:rPr>
          <w:sz w:val="20"/>
          <w:szCs w:val="20"/>
          <w:lang w:val="sl-SI"/>
        </w:rPr>
        <w:t>_________________    _________________     _________________     ________________     ________________</w:t>
      </w:r>
    </w:p>
    <w:p w:rsidR="000F5C52" w:rsidRPr="0093736D" w:rsidRDefault="000F5C52" w:rsidP="006A66EA">
      <w:pPr>
        <w:jc w:val="both"/>
        <w:rPr>
          <w:color w:val="FF0000"/>
          <w:sz w:val="20"/>
          <w:szCs w:val="20"/>
          <w:lang w:val="sl-SI"/>
        </w:rPr>
      </w:pPr>
    </w:p>
    <w:p w:rsidR="00534D13" w:rsidRDefault="00534D13" w:rsidP="006A66EA">
      <w:pPr>
        <w:jc w:val="both"/>
        <w:rPr>
          <w:color w:val="FF0000"/>
          <w:sz w:val="20"/>
          <w:szCs w:val="20"/>
          <w:lang w:val="sl-SI"/>
        </w:rPr>
      </w:pPr>
    </w:p>
    <w:p w:rsidR="006A66EA" w:rsidRPr="00D930DE" w:rsidRDefault="006A66EA" w:rsidP="00D930DE">
      <w:pPr>
        <w:jc w:val="both"/>
        <w:rPr>
          <w:rFonts w:ascii="Arial" w:hAnsi="Arial" w:cs="Arial"/>
          <w:b/>
          <w:color w:val="FF0000"/>
          <w:lang w:val="sl-SI"/>
        </w:rPr>
      </w:pPr>
      <w:r w:rsidRPr="003B0F72">
        <w:rPr>
          <w:rFonts w:ascii="Arial" w:hAnsi="Arial" w:cs="Arial"/>
          <w:b/>
          <w:color w:val="FF0000"/>
          <w:lang w:val="sl-SI"/>
        </w:rPr>
        <w:t xml:space="preserve">3. </w:t>
      </w:r>
      <w:r w:rsidR="0036669B">
        <w:rPr>
          <w:rFonts w:ascii="Arial" w:hAnsi="Arial" w:cs="Arial"/>
          <w:b/>
          <w:color w:val="FF0000"/>
          <w:sz w:val="20"/>
          <w:szCs w:val="20"/>
          <w:lang w:val="sl-SI"/>
        </w:rPr>
        <w:t>Planeti izven našega osončja</w:t>
      </w:r>
    </w:p>
    <w:p w:rsidR="00F07731" w:rsidRDefault="00F07731" w:rsidP="00095604">
      <w:pPr>
        <w:rPr>
          <w:sz w:val="22"/>
          <w:szCs w:val="22"/>
          <w:lang w:val="sl-SI"/>
        </w:rPr>
      </w:pPr>
    </w:p>
    <w:p w:rsidR="0036669B" w:rsidRDefault="0036669B" w:rsidP="0036669B">
      <w:pPr>
        <w:jc w:val="both"/>
        <w:rPr>
          <w:sz w:val="20"/>
        </w:rPr>
      </w:pPr>
      <w:r>
        <w:rPr>
          <w:sz w:val="20"/>
        </w:rPr>
        <w:t>Z</w:t>
      </w:r>
      <w:r w:rsidRPr="0093071B">
        <w:rPr>
          <w:sz w:val="20"/>
        </w:rPr>
        <w:t xml:space="preserve"> </w:t>
      </w:r>
      <w:proofErr w:type="spellStart"/>
      <w:r w:rsidRPr="0093071B">
        <w:rPr>
          <w:sz w:val="20"/>
        </w:rPr>
        <w:t>različnimi</w:t>
      </w:r>
      <w:proofErr w:type="spellEnd"/>
      <w:r w:rsidRPr="0093071B">
        <w:rPr>
          <w:sz w:val="20"/>
        </w:rPr>
        <w:t xml:space="preserve"> </w:t>
      </w:r>
      <w:proofErr w:type="spellStart"/>
      <w:r w:rsidRPr="0093071B">
        <w:rPr>
          <w:sz w:val="20"/>
        </w:rPr>
        <w:t>tehnikami</w:t>
      </w:r>
      <w:proofErr w:type="spellEnd"/>
      <w:r w:rsidRPr="0093071B">
        <w:rPr>
          <w:sz w:val="20"/>
        </w:rPr>
        <w:t xml:space="preserve"> </w:t>
      </w:r>
      <w:proofErr w:type="spellStart"/>
      <w:r w:rsidRPr="0093071B">
        <w:rPr>
          <w:sz w:val="20"/>
        </w:rPr>
        <w:t>opazovanja</w:t>
      </w:r>
      <w:proofErr w:type="spellEnd"/>
      <w:r w:rsidRPr="0093071B">
        <w:rPr>
          <w:sz w:val="20"/>
        </w:rPr>
        <w:t xml:space="preserve"> </w:t>
      </w:r>
      <w:proofErr w:type="spellStart"/>
      <w:r>
        <w:rPr>
          <w:sz w:val="20"/>
        </w:rPr>
        <w:t>so</w:t>
      </w:r>
      <w:proofErr w:type="spellEnd"/>
      <w:r>
        <w:rPr>
          <w:sz w:val="20"/>
        </w:rPr>
        <w:t xml:space="preserve"> astronomi </w:t>
      </w:r>
      <w:proofErr w:type="spellStart"/>
      <w:r w:rsidRPr="0093071B">
        <w:rPr>
          <w:sz w:val="20"/>
        </w:rPr>
        <w:t>odkrili</w:t>
      </w:r>
      <w:proofErr w:type="spellEnd"/>
      <w:r w:rsidRPr="0093071B">
        <w:rPr>
          <w:sz w:val="20"/>
        </w:rPr>
        <w:t xml:space="preserve"> </w:t>
      </w:r>
      <w:proofErr w:type="spellStart"/>
      <w:r>
        <w:rPr>
          <w:sz w:val="20"/>
        </w:rPr>
        <w:t>tudi</w:t>
      </w:r>
      <w:proofErr w:type="spellEnd"/>
      <w:r>
        <w:rPr>
          <w:sz w:val="20"/>
        </w:rPr>
        <w:t xml:space="preserve"> planete </w:t>
      </w:r>
      <w:proofErr w:type="spellStart"/>
      <w:r>
        <w:rPr>
          <w:sz w:val="20"/>
        </w:rPr>
        <w:t>okoli</w:t>
      </w:r>
      <w:proofErr w:type="spellEnd"/>
      <w:r>
        <w:rPr>
          <w:sz w:val="20"/>
        </w:rPr>
        <w:t xml:space="preserve"> drugih </w:t>
      </w:r>
      <w:proofErr w:type="spellStart"/>
      <w:r>
        <w:rPr>
          <w:sz w:val="20"/>
        </w:rPr>
        <w:t>zvezd</w:t>
      </w:r>
      <w:proofErr w:type="spellEnd"/>
      <w:r>
        <w:rPr>
          <w:sz w:val="20"/>
        </w:rPr>
        <w:t xml:space="preserve">, </w:t>
      </w:r>
      <w:proofErr w:type="spellStart"/>
      <w:r>
        <w:rPr>
          <w:sz w:val="20"/>
        </w:rPr>
        <w:t>torej</w:t>
      </w:r>
      <w:proofErr w:type="spellEnd"/>
      <w:r>
        <w:rPr>
          <w:sz w:val="20"/>
        </w:rPr>
        <w:t xml:space="preserve"> to </w:t>
      </w:r>
      <w:proofErr w:type="spellStart"/>
      <w:r>
        <w:rPr>
          <w:sz w:val="20"/>
        </w:rPr>
        <w:t>niso</w:t>
      </w:r>
      <w:proofErr w:type="spellEnd"/>
      <w:r w:rsidRPr="0093071B">
        <w:rPr>
          <w:sz w:val="20"/>
        </w:rPr>
        <w:t xml:space="preserve"> le planeti našega </w:t>
      </w:r>
      <w:proofErr w:type="spellStart"/>
      <w:r w:rsidRPr="0093071B">
        <w:rPr>
          <w:sz w:val="20"/>
        </w:rPr>
        <w:t>osončja</w:t>
      </w:r>
      <w:proofErr w:type="spellEnd"/>
      <w:r w:rsidRPr="0093071B">
        <w:rPr>
          <w:sz w:val="20"/>
        </w:rPr>
        <w:t xml:space="preserve">, </w:t>
      </w:r>
      <w:proofErr w:type="spellStart"/>
      <w:r>
        <w:rPr>
          <w:sz w:val="20"/>
        </w:rPr>
        <w:t>ki</w:t>
      </w:r>
      <w:proofErr w:type="spellEnd"/>
      <w:r>
        <w:rPr>
          <w:sz w:val="20"/>
        </w:rPr>
        <w:t xml:space="preserve"> </w:t>
      </w:r>
      <w:proofErr w:type="spellStart"/>
      <w:r>
        <w:rPr>
          <w:sz w:val="20"/>
        </w:rPr>
        <w:t>krožijo</w:t>
      </w:r>
      <w:proofErr w:type="spellEnd"/>
      <w:r>
        <w:rPr>
          <w:sz w:val="20"/>
        </w:rPr>
        <w:t xml:space="preserve"> </w:t>
      </w:r>
      <w:proofErr w:type="spellStart"/>
      <w:r>
        <w:rPr>
          <w:sz w:val="20"/>
        </w:rPr>
        <w:t>okoli</w:t>
      </w:r>
      <w:proofErr w:type="spellEnd"/>
      <w:r w:rsidRPr="0093071B">
        <w:rPr>
          <w:sz w:val="20"/>
        </w:rPr>
        <w:t xml:space="preserve"> </w:t>
      </w:r>
      <w:proofErr w:type="spellStart"/>
      <w:r w:rsidRPr="0093071B">
        <w:rPr>
          <w:sz w:val="20"/>
        </w:rPr>
        <w:t>Sonca</w:t>
      </w:r>
      <w:proofErr w:type="spellEnd"/>
      <w:r>
        <w:rPr>
          <w:sz w:val="20"/>
        </w:rPr>
        <w:t>.</w:t>
      </w:r>
    </w:p>
    <w:p w:rsidR="0036669B" w:rsidRPr="0093071B" w:rsidRDefault="0036669B" w:rsidP="0036669B">
      <w:pPr>
        <w:pStyle w:val="Navadensplet"/>
        <w:spacing w:before="0" w:beforeAutospacing="0" w:after="0" w:afterAutospacing="0"/>
        <w:contextualSpacing/>
        <w:jc w:val="both"/>
        <w:textAlignment w:val="baseline"/>
        <w:rPr>
          <w:sz w:val="4"/>
        </w:rPr>
      </w:pPr>
      <w:r w:rsidRPr="0093071B">
        <w:rPr>
          <w:rFonts w:eastAsia="+mn-ea"/>
          <w:kern w:val="24"/>
          <w:sz w:val="20"/>
          <w:szCs w:val="56"/>
        </w:rPr>
        <w:t>Do leta 1995 so bili vsi poskusi neuspešni. 6. oktobra 1995</w:t>
      </w:r>
      <w:r>
        <w:rPr>
          <w:sz w:val="4"/>
        </w:rPr>
        <w:t xml:space="preserve"> </w:t>
      </w:r>
      <w:r w:rsidRPr="0093071B">
        <w:rPr>
          <w:rFonts w:eastAsia="+mn-ea"/>
          <w:kern w:val="24"/>
          <w:sz w:val="20"/>
          <w:szCs w:val="56"/>
        </w:rPr>
        <w:t xml:space="preserve">pa sta astronoma </w:t>
      </w:r>
      <w:proofErr w:type="spellStart"/>
      <w:r w:rsidRPr="0093071B">
        <w:rPr>
          <w:rFonts w:eastAsia="+mn-ea"/>
          <w:kern w:val="24"/>
          <w:sz w:val="20"/>
          <w:szCs w:val="56"/>
        </w:rPr>
        <w:t>Michel</w:t>
      </w:r>
      <w:proofErr w:type="spellEnd"/>
      <w:r w:rsidRPr="0093071B">
        <w:rPr>
          <w:rFonts w:eastAsia="+mn-ea"/>
          <w:kern w:val="24"/>
          <w:sz w:val="20"/>
          <w:szCs w:val="56"/>
        </w:rPr>
        <w:t xml:space="preserve"> </w:t>
      </w:r>
      <w:proofErr w:type="spellStart"/>
      <w:r w:rsidRPr="0093071B">
        <w:rPr>
          <w:rFonts w:eastAsia="+mn-ea"/>
          <w:kern w:val="24"/>
          <w:sz w:val="20"/>
          <w:szCs w:val="56"/>
        </w:rPr>
        <w:t>Mayor</w:t>
      </w:r>
      <w:proofErr w:type="spellEnd"/>
      <w:r w:rsidRPr="0093071B">
        <w:rPr>
          <w:rFonts w:eastAsia="+mn-ea"/>
          <w:kern w:val="24"/>
          <w:sz w:val="20"/>
          <w:szCs w:val="56"/>
        </w:rPr>
        <w:t xml:space="preserve"> in </w:t>
      </w:r>
      <w:proofErr w:type="spellStart"/>
      <w:r w:rsidRPr="0093071B">
        <w:rPr>
          <w:rFonts w:eastAsia="+mn-ea"/>
          <w:kern w:val="24"/>
          <w:sz w:val="20"/>
          <w:szCs w:val="56"/>
        </w:rPr>
        <w:t>Didier</w:t>
      </w:r>
      <w:proofErr w:type="spellEnd"/>
      <w:r w:rsidRPr="0093071B">
        <w:rPr>
          <w:rFonts w:eastAsia="+mn-ea"/>
          <w:kern w:val="24"/>
          <w:sz w:val="20"/>
          <w:szCs w:val="56"/>
        </w:rPr>
        <w:t xml:space="preserve"> </w:t>
      </w:r>
      <w:proofErr w:type="spellStart"/>
      <w:r w:rsidRPr="0093071B">
        <w:rPr>
          <w:rFonts w:eastAsia="+mn-ea"/>
          <w:kern w:val="24"/>
          <w:sz w:val="20"/>
          <w:szCs w:val="56"/>
        </w:rPr>
        <w:t>Queloz</w:t>
      </w:r>
      <w:proofErr w:type="spellEnd"/>
      <w:r w:rsidRPr="0093071B">
        <w:rPr>
          <w:rFonts w:eastAsia="+mn-ea"/>
          <w:kern w:val="24"/>
          <w:sz w:val="20"/>
          <w:szCs w:val="56"/>
        </w:rPr>
        <w:t xml:space="preserve"> </w:t>
      </w:r>
      <w:r>
        <w:rPr>
          <w:sz w:val="4"/>
        </w:rPr>
        <w:t xml:space="preserve"> </w:t>
      </w:r>
      <w:r w:rsidRPr="0093071B">
        <w:rPr>
          <w:rFonts w:eastAsia="+mn-ea"/>
          <w:kern w:val="24"/>
          <w:sz w:val="20"/>
          <w:szCs w:val="56"/>
        </w:rPr>
        <w:t>z ženevskega observatorija objavila svoje odkritje:</w:t>
      </w:r>
      <w:r>
        <w:rPr>
          <w:rFonts w:eastAsia="+mn-ea"/>
          <w:kern w:val="24"/>
          <w:sz w:val="20"/>
          <w:szCs w:val="56"/>
        </w:rPr>
        <w:t xml:space="preserve"> </w:t>
      </w:r>
      <w:r>
        <w:rPr>
          <w:sz w:val="4"/>
        </w:rPr>
        <w:t xml:space="preserve"> </w:t>
      </w:r>
      <w:r w:rsidRPr="0093071B">
        <w:rPr>
          <w:rFonts w:eastAsia="+mn-ea"/>
          <w:kern w:val="24"/>
          <w:sz w:val="20"/>
          <w:szCs w:val="56"/>
        </w:rPr>
        <w:t>okoli Soncu podobne</w:t>
      </w:r>
      <w:r>
        <w:rPr>
          <w:rFonts w:eastAsia="+mn-ea"/>
          <w:color w:val="FFFFFF"/>
          <w:kern w:val="24"/>
          <w:sz w:val="56"/>
          <w:szCs w:val="56"/>
        </w:rPr>
        <w:t xml:space="preserve"> </w:t>
      </w:r>
      <w:r w:rsidRPr="0093071B">
        <w:rPr>
          <w:rFonts w:eastAsia="+mn-ea"/>
          <w:kern w:val="24"/>
          <w:sz w:val="20"/>
          <w:szCs w:val="56"/>
        </w:rPr>
        <w:t>zvezde 51 Pegaza  se giblje planet, ki ima p</w:t>
      </w:r>
      <w:r>
        <w:rPr>
          <w:rFonts w:eastAsia="+mn-ea"/>
          <w:kern w:val="24"/>
          <w:sz w:val="20"/>
          <w:szCs w:val="56"/>
        </w:rPr>
        <w:t>odobno maso kot Jupiter.</w:t>
      </w:r>
      <w:r>
        <w:rPr>
          <w:rFonts w:eastAsia="+mn-ea"/>
          <w:color w:val="FFFFFF"/>
          <w:kern w:val="24"/>
          <w:sz w:val="56"/>
          <w:szCs w:val="56"/>
          <w:lang w:val="en-US"/>
        </w:rPr>
        <w:t xml:space="preserve"> </w:t>
      </w:r>
    </w:p>
    <w:p w:rsidR="00942ECC" w:rsidRDefault="00764E72" w:rsidP="00C02C04">
      <w:pPr>
        <w:jc w:val="both"/>
        <w:rPr>
          <w:sz w:val="20"/>
          <w:szCs w:val="20"/>
          <w:lang w:val="sl-SI"/>
        </w:rPr>
      </w:pPr>
      <w:r w:rsidRPr="00764E72">
        <w:rPr>
          <w:noProof/>
          <w:lang w:val="sl-SI" w:eastAsia="sl-SI"/>
        </w:rPr>
        <w:pict>
          <v:shapetype id="_x0000_t202" coordsize="21600,21600" o:spt="202" path="m,l,21600r21600,l21600,xe">
            <v:stroke joinstyle="miter"/>
            <v:path gradientshapeok="t" o:connecttype="rect"/>
          </v:shapetype>
          <v:shape id="_x0000_s1213" type="#_x0000_t202" style="position:absolute;left:0;text-align:left;margin-left:158.8pt;margin-top:6.2pt;width:339.6pt;height:106.35pt;z-index:6" filled="f" stroked="f">
            <v:textbox>
              <w:txbxContent>
                <w:p w:rsidR="00405A39" w:rsidRPr="0036669B" w:rsidRDefault="0036669B" w:rsidP="0036669B">
                  <w:pPr>
                    <w:spacing w:line="360" w:lineRule="auto"/>
                    <w:rPr>
                      <w:color w:val="0070C0"/>
                      <w:sz w:val="20"/>
                      <w:szCs w:val="22"/>
                      <w:lang w:val="sl-SI"/>
                    </w:rPr>
                  </w:pPr>
                  <w:r w:rsidRPr="0036669B">
                    <w:rPr>
                      <w:color w:val="0070C0"/>
                      <w:sz w:val="20"/>
                      <w:szCs w:val="22"/>
                      <w:lang w:val="sl-SI"/>
                    </w:rPr>
                    <w:t>Katera je bila tista zvezda, za katero so leta 1995 opazili, da se okrog nje giblje planet in v katerem ozvezdju se nahaja?</w:t>
                  </w:r>
                </w:p>
                <w:p w:rsidR="0036669B" w:rsidRDefault="0036669B" w:rsidP="0036669B">
                  <w:pPr>
                    <w:spacing w:line="360" w:lineRule="auto"/>
                    <w:rPr>
                      <w:sz w:val="20"/>
                      <w:szCs w:val="22"/>
                      <w:lang w:val="sl-SI"/>
                    </w:rPr>
                  </w:pPr>
                  <w:r>
                    <w:rPr>
                      <w:sz w:val="20"/>
                      <w:szCs w:val="22"/>
                      <w:lang w:val="sl-SI"/>
                    </w:rPr>
                    <w:t>zvezda: _________________</w:t>
                  </w:r>
                </w:p>
                <w:p w:rsidR="0036669B" w:rsidRPr="0036669B" w:rsidRDefault="0036669B" w:rsidP="0036669B">
                  <w:pPr>
                    <w:spacing w:line="360" w:lineRule="auto"/>
                    <w:rPr>
                      <w:sz w:val="20"/>
                      <w:szCs w:val="22"/>
                      <w:lang w:val="sl-SI"/>
                    </w:rPr>
                  </w:pPr>
                  <w:r>
                    <w:rPr>
                      <w:sz w:val="20"/>
                      <w:szCs w:val="22"/>
                      <w:lang w:val="sl-SI"/>
                    </w:rPr>
                    <w:t>ozvezdje: ________________</w:t>
                  </w:r>
                </w:p>
              </w:txbxContent>
            </v:textbox>
          </v:shape>
        </w:pict>
      </w:r>
      <w:r w:rsidRPr="00764E72">
        <w:rPr>
          <w:noProof/>
          <w:lang w:val="sl-SI" w:eastAsia="sl-SI"/>
        </w:rPr>
        <w:pict>
          <v:shape id="Slika 1" o:spid="_x0000_s1219" type="#_x0000_t75" alt="Pegaz" style="position:absolute;left:0;text-align:left;margin-left:.05pt;margin-top:6.2pt;width:143.35pt;height:106.35pt;z-index:7;visibility:visible">
            <v:imagedata r:id="rId13" o:title="Pegaz"/>
          </v:shape>
        </w:pict>
      </w:r>
    </w:p>
    <w:p w:rsidR="00C7721B" w:rsidRDefault="00C7721B" w:rsidP="0036669B">
      <w:pPr>
        <w:rPr>
          <w:i/>
          <w:color w:val="0033CC"/>
          <w:sz w:val="22"/>
          <w:szCs w:val="22"/>
          <w:lang w:val="sl-SI"/>
        </w:rPr>
      </w:pPr>
    </w:p>
    <w:p w:rsidR="0036669B" w:rsidRDefault="0036669B" w:rsidP="0036669B">
      <w:pPr>
        <w:rPr>
          <w:i/>
          <w:color w:val="0033CC"/>
          <w:sz w:val="22"/>
          <w:szCs w:val="22"/>
          <w:lang w:val="sl-SI"/>
        </w:rPr>
      </w:pPr>
    </w:p>
    <w:p w:rsidR="0036669B" w:rsidRDefault="0036669B" w:rsidP="0036669B">
      <w:pPr>
        <w:rPr>
          <w:i/>
          <w:color w:val="0033CC"/>
          <w:sz w:val="22"/>
          <w:szCs w:val="22"/>
          <w:lang w:val="sl-SI"/>
        </w:rPr>
      </w:pPr>
    </w:p>
    <w:p w:rsidR="0036669B" w:rsidRDefault="0036669B" w:rsidP="0036669B">
      <w:pPr>
        <w:rPr>
          <w:i/>
          <w:color w:val="0033CC"/>
          <w:sz w:val="22"/>
          <w:szCs w:val="22"/>
          <w:lang w:val="sl-SI"/>
        </w:rPr>
      </w:pPr>
    </w:p>
    <w:p w:rsidR="0036669B" w:rsidRDefault="0036669B" w:rsidP="0036669B">
      <w:pPr>
        <w:rPr>
          <w:i/>
          <w:color w:val="0033CC"/>
          <w:sz w:val="22"/>
          <w:szCs w:val="22"/>
          <w:lang w:val="sl-SI"/>
        </w:rPr>
      </w:pPr>
    </w:p>
    <w:p w:rsidR="0036669B" w:rsidRDefault="0036669B" w:rsidP="0036669B">
      <w:pPr>
        <w:rPr>
          <w:i/>
          <w:color w:val="0033CC"/>
          <w:sz w:val="22"/>
          <w:szCs w:val="22"/>
          <w:lang w:val="sl-SI"/>
        </w:rPr>
      </w:pPr>
    </w:p>
    <w:p w:rsidR="0036669B" w:rsidRDefault="0036669B" w:rsidP="0036669B">
      <w:pPr>
        <w:rPr>
          <w:i/>
          <w:color w:val="0033CC"/>
          <w:sz w:val="22"/>
          <w:szCs w:val="22"/>
          <w:lang w:val="sl-SI"/>
        </w:rPr>
      </w:pPr>
    </w:p>
    <w:p w:rsidR="0036669B" w:rsidRDefault="0036669B" w:rsidP="0036669B">
      <w:pPr>
        <w:rPr>
          <w:i/>
          <w:color w:val="0033CC"/>
          <w:sz w:val="22"/>
          <w:szCs w:val="22"/>
          <w:lang w:val="sl-SI"/>
        </w:rPr>
      </w:pPr>
    </w:p>
    <w:p w:rsidR="0036669B" w:rsidRDefault="0036669B" w:rsidP="0036669B">
      <w:pPr>
        <w:rPr>
          <w:i/>
          <w:color w:val="0033CC"/>
          <w:sz w:val="22"/>
          <w:szCs w:val="22"/>
          <w:lang w:val="sl-SI"/>
        </w:rPr>
      </w:pPr>
    </w:p>
    <w:p w:rsidR="0036669B" w:rsidRDefault="0036669B" w:rsidP="0036669B">
      <w:pPr>
        <w:rPr>
          <w:i/>
          <w:color w:val="0033CC"/>
          <w:sz w:val="22"/>
          <w:szCs w:val="22"/>
          <w:lang w:val="sl-SI"/>
        </w:rPr>
      </w:pPr>
    </w:p>
    <w:p w:rsidR="0036669B" w:rsidRDefault="0036669B" w:rsidP="0036669B">
      <w:pPr>
        <w:rPr>
          <w:color w:val="0070C0"/>
          <w:sz w:val="22"/>
          <w:szCs w:val="22"/>
          <w:lang w:val="sl-SI"/>
        </w:rPr>
      </w:pPr>
      <w:r>
        <w:rPr>
          <w:color w:val="0070C0"/>
          <w:sz w:val="22"/>
          <w:szCs w:val="22"/>
          <w:lang w:val="sl-SI"/>
        </w:rPr>
        <w:t>Na spodnjih slikah sta prikazani dve različni metodi, za odkrivanje planetov izven osončja. Napiši, za kateri</w:t>
      </w:r>
      <w:r w:rsidR="00C63711">
        <w:rPr>
          <w:color w:val="0070C0"/>
          <w:sz w:val="22"/>
          <w:szCs w:val="22"/>
          <w:lang w:val="sl-SI"/>
        </w:rPr>
        <w:t xml:space="preserve"> metodi gre in ju opiši.</w:t>
      </w:r>
    </w:p>
    <w:p w:rsidR="00C63711" w:rsidRDefault="00C63711" w:rsidP="0036669B">
      <w:pPr>
        <w:rPr>
          <w:color w:val="0070C0"/>
          <w:sz w:val="22"/>
          <w:szCs w:val="22"/>
          <w:lang w:val="sl-SI"/>
        </w:rPr>
      </w:pPr>
    </w:p>
    <w:p w:rsidR="00C63711" w:rsidRDefault="00764E72" w:rsidP="0036669B">
      <w:pPr>
        <w:rPr>
          <w:noProof/>
          <w:sz w:val="20"/>
          <w:lang w:val="sl-SI" w:eastAsia="sl-SI"/>
        </w:rPr>
      </w:pPr>
      <w:r w:rsidRPr="00764E72">
        <w:rPr>
          <w:noProof/>
        </w:rPr>
        <w:pict>
          <v:shape id="Slika 2" o:spid="_x0000_s1221" type="#_x0000_t75" alt="Dopplerpop" style="position:absolute;margin-left:.3pt;margin-top:0;width:125.2pt;height:124.25pt;z-index:9;visibility:visible">
            <v:imagedata r:id="rId14" o:title="Dopplerpop"/>
          </v:shape>
        </w:pict>
      </w:r>
      <w:r w:rsidR="00C63711">
        <w:rPr>
          <w:noProof/>
          <w:sz w:val="20"/>
          <w:lang w:val="sl-SI" w:eastAsia="sl-SI"/>
        </w:rPr>
        <w:t xml:space="preserve">                       </w:t>
      </w:r>
    </w:p>
    <w:p w:rsidR="00C63711" w:rsidRDefault="00C63711" w:rsidP="0036669B">
      <w:pPr>
        <w:rPr>
          <w:noProof/>
          <w:sz w:val="20"/>
          <w:lang w:val="sl-SI" w:eastAsia="sl-SI"/>
        </w:rPr>
      </w:pPr>
    </w:p>
    <w:p w:rsidR="00C63711" w:rsidRDefault="00C63711" w:rsidP="0036669B">
      <w:pPr>
        <w:rPr>
          <w:noProof/>
          <w:sz w:val="20"/>
          <w:lang w:val="sl-SI" w:eastAsia="sl-SI"/>
        </w:rPr>
      </w:pPr>
    </w:p>
    <w:p w:rsidR="00C63711" w:rsidRDefault="00764E72" w:rsidP="0036669B">
      <w:pPr>
        <w:rPr>
          <w:noProof/>
          <w:sz w:val="20"/>
          <w:lang w:val="sl-SI" w:eastAsia="sl-SI"/>
        </w:rPr>
      </w:pPr>
      <w:r w:rsidRPr="00764E72">
        <w:rPr>
          <w:noProof/>
        </w:rPr>
        <w:pict>
          <v:shape id="_x0000_s1220" type="#_x0000_t75" style="position:absolute;margin-left:264.15pt;margin-top:1.9pt;width:164.25pt;height:56.95pt;z-index:8">
            <v:imagedata r:id="rId15" o:title=""/>
          </v:shape>
        </w:pict>
      </w:r>
    </w:p>
    <w:p w:rsidR="00C63711" w:rsidRDefault="00C63711" w:rsidP="0036669B">
      <w:pPr>
        <w:rPr>
          <w:noProof/>
          <w:sz w:val="20"/>
          <w:lang w:val="sl-SI" w:eastAsia="sl-SI"/>
        </w:rPr>
      </w:pPr>
    </w:p>
    <w:p w:rsidR="00C63711" w:rsidRDefault="00C63711" w:rsidP="0036669B">
      <w:pPr>
        <w:rPr>
          <w:noProof/>
          <w:sz w:val="20"/>
          <w:lang w:val="sl-SI" w:eastAsia="sl-SI"/>
        </w:rPr>
      </w:pPr>
    </w:p>
    <w:p w:rsidR="00C63711" w:rsidRDefault="00C63711" w:rsidP="0036669B">
      <w:pPr>
        <w:rPr>
          <w:noProof/>
          <w:sz w:val="20"/>
          <w:lang w:val="sl-SI" w:eastAsia="sl-SI"/>
        </w:rPr>
      </w:pPr>
    </w:p>
    <w:p w:rsidR="00C63711" w:rsidRDefault="00C63711" w:rsidP="0036669B">
      <w:pPr>
        <w:rPr>
          <w:noProof/>
          <w:sz w:val="20"/>
          <w:lang w:val="sl-SI" w:eastAsia="sl-SI"/>
        </w:rPr>
      </w:pPr>
    </w:p>
    <w:p w:rsidR="00C63711" w:rsidRDefault="00C63711" w:rsidP="0036669B">
      <w:pPr>
        <w:rPr>
          <w:noProof/>
          <w:sz w:val="20"/>
          <w:lang w:val="sl-SI" w:eastAsia="sl-SI"/>
        </w:rPr>
      </w:pPr>
    </w:p>
    <w:p w:rsidR="00C63711" w:rsidRDefault="00C63711" w:rsidP="0036669B">
      <w:pPr>
        <w:rPr>
          <w:noProof/>
          <w:sz w:val="20"/>
          <w:lang w:val="sl-SI" w:eastAsia="sl-SI"/>
        </w:rPr>
      </w:pPr>
    </w:p>
    <w:p w:rsidR="00C63711" w:rsidRDefault="00C63711" w:rsidP="0036669B">
      <w:pPr>
        <w:rPr>
          <w:noProof/>
          <w:sz w:val="20"/>
          <w:lang w:val="sl-SI" w:eastAsia="sl-SI"/>
        </w:rPr>
      </w:pPr>
    </w:p>
    <w:p w:rsidR="00C63711" w:rsidRDefault="00C63711" w:rsidP="0036669B">
      <w:pPr>
        <w:rPr>
          <w:noProof/>
          <w:sz w:val="20"/>
          <w:lang w:val="sl-SI" w:eastAsia="sl-SI"/>
        </w:rPr>
      </w:pPr>
    </w:p>
    <w:tbl>
      <w:tblPr>
        <w:tblW w:w="0" w:type="auto"/>
        <w:tblLook w:val="04A0"/>
      </w:tblPr>
      <w:tblGrid>
        <w:gridCol w:w="4748"/>
        <w:gridCol w:w="4748"/>
      </w:tblGrid>
      <w:tr w:rsidR="00C63711" w:rsidRPr="008F5C6A" w:rsidTr="008F5C6A">
        <w:tc>
          <w:tcPr>
            <w:tcW w:w="4748" w:type="dxa"/>
          </w:tcPr>
          <w:p w:rsidR="00C63711" w:rsidRPr="008F5C6A" w:rsidRDefault="00C63711" w:rsidP="0036669B">
            <w:pPr>
              <w:rPr>
                <w:noProof/>
                <w:sz w:val="20"/>
                <w:lang w:val="sl-SI" w:eastAsia="sl-SI"/>
              </w:rPr>
            </w:pPr>
            <w:r w:rsidRPr="008F5C6A">
              <w:rPr>
                <w:noProof/>
                <w:sz w:val="20"/>
                <w:lang w:val="sl-SI" w:eastAsia="sl-SI"/>
              </w:rPr>
              <w:t>metoda:</w:t>
            </w:r>
          </w:p>
        </w:tc>
        <w:tc>
          <w:tcPr>
            <w:tcW w:w="4748" w:type="dxa"/>
          </w:tcPr>
          <w:p w:rsidR="00C63711" w:rsidRPr="008F5C6A" w:rsidRDefault="00C63711" w:rsidP="0036669B">
            <w:pPr>
              <w:rPr>
                <w:noProof/>
                <w:sz w:val="20"/>
                <w:lang w:val="sl-SI" w:eastAsia="sl-SI"/>
              </w:rPr>
            </w:pPr>
            <w:r w:rsidRPr="008F5C6A">
              <w:rPr>
                <w:noProof/>
                <w:sz w:val="20"/>
                <w:lang w:val="sl-SI" w:eastAsia="sl-SI"/>
              </w:rPr>
              <w:t>metoda:</w:t>
            </w:r>
          </w:p>
        </w:tc>
      </w:tr>
      <w:tr w:rsidR="00C63711" w:rsidRPr="008F5C6A" w:rsidTr="008F5C6A">
        <w:tc>
          <w:tcPr>
            <w:tcW w:w="4748" w:type="dxa"/>
          </w:tcPr>
          <w:p w:rsidR="00C63711" w:rsidRPr="008F5C6A" w:rsidRDefault="00C63711" w:rsidP="0036669B">
            <w:pPr>
              <w:rPr>
                <w:noProof/>
                <w:sz w:val="20"/>
                <w:lang w:val="sl-SI" w:eastAsia="sl-SI"/>
              </w:rPr>
            </w:pPr>
            <w:r w:rsidRPr="008F5C6A">
              <w:rPr>
                <w:noProof/>
                <w:sz w:val="20"/>
                <w:lang w:val="sl-SI" w:eastAsia="sl-SI"/>
              </w:rPr>
              <w:t>opis:</w:t>
            </w:r>
          </w:p>
        </w:tc>
        <w:tc>
          <w:tcPr>
            <w:tcW w:w="4748" w:type="dxa"/>
          </w:tcPr>
          <w:p w:rsidR="00C63711" w:rsidRPr="008F5C6A" w:rsidRDefault="00C63711" w:rsidP="0036669B">
            <w:pPr>
              <w:rPr>
                <w:noProof/>
                <w:sz w:val="20"/>
                <w:lang w:val="sl-SI" w:eastAsia="sl-SI"/>
              </w:rPr>
            </w:pPr>
            <w:r w:rsidRPr="008F5C6A">
              <w:rPr>
                <w:noProof/>
                <w:sz w:val="20"/>
                <w:lang w:val="sl-SI" w:eastAsia="sl-SI"/>
              </w:rPr>
              <w:t>opis:</w:t>
            </w:r>
          </w:p>
        </w:tc>
      </w:tr>
    </w:tbl>
    <w:p w:rsidR="00C63711" w:rsidRDefault="00C63711" w:rsidP="0036669B">
      <w:pPr>
        <w:rPr>
          <w:noProof/>
          <w:sz w:val="20"/>
          <w:lang w:val="sl-SI" w:eastAsia="sl-SI"/>
        </w:rPr>
      </w:pPr>
    </w:p>
    <w:p w:rsidR="00C63711" w:rsidRDefault="00C63711" w:rsidP="0036669B">
      <w:pPr>
        <w:rPr>
          <w:noProof/>
          <w:sz w:val="20"/>
          <w:lang w:val="sl-SI" w:eastAsia="sl-SI"/>
        </w:rPr>
      </w:pPr>
    </w:p>
    <w:p w:rsidR="00C63711" w:rsidRPr="0036669B" w:rsidRDefault="00C63711" w:rsidP="0036669B">
      <w:pPr>
        <w:rPr>
          <w:color w:val="0070C0"/>
          <w:sz w:val="22"/>
          <w:szCs w:val="22"/>
          <w:lang w:val="sl-SI"/>
        </w:rPr>
      </w:pPr>
    </w:p>
    <w:sectPr w:rsidR="00C63711" w:rsidRPr="0036669B" w:rsidSect="00095604">
      <w:headerReference w:type="default" r:id="rId16"/>
      <w:pgSz w:w="11906" w:h="16838" w:code="9"/>
      <w:pgMar w:top="1417" w:right="1133" w:bottom="1417"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290C" w:rsidRDefault="00B3290C">
      <w:r>
        <w:separator/>
      </w:r>
    </w:p>
  </w:endnote>
  <w:endnote w:type="continuationSeparator" w:id="0">
    <w:p w:rsidR="00B3290C" w:rsidRDefault="00B329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290C" w:rsidRDefault="00B3290C">
      <w:r>
        <w:separator/>
      </w:r>
    </w:p>
  </w:footnote>
  <w:footnote w:type="continuationSeparator" w:id="0">
    <w:p w:rsidR="00B3290C" w:rsidRDefault="00B329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50B7" w:rsidRPr="008650B7" w:rsidRDefault="00627AFC">
    <w:pPr>
      <w:pStyle w:val="Glava"/>
      <w:rPr>
        <w:rFonts w:ascii="Arial" w:hAnsi="Arial" w:cs="Arial"/>
        <w:b/>
        <w:lang w:val="sl-SI"/>
      </w:rPr>
    </w:pPr>
    <w:r>
      <w:rPr>
        <w:rFonts w:ascii="Arial" w:hAnsi="Arial" w:cs="Arial"/>
        <w:b/>
        <w:lang w:val="sl-SI"/>
      </w:rPr>
      <w:t>T12</w:t>
    </w:r>
    <w:r w:rsidR="00A56E1D">
      <w:rPr>
        <w:rFonts w:ascii="Arial" w:hAnsi="Arial" w:cs="Arial"/>
        <w:b/>
        <w:lang w:val="sl-SI"/>
      </w:rPr>
      <w:t>-P2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F350DF"/>
    <w:multiLevelType w:val="hybridMultilevel"/>
    <w:tmpl w:val="96D282A8"/>
    <w:lvl w:ilvl="0" w:tplc="A4F0F548">
      <w:start w:val="1"/>
      <w:numFmt w:val="lowerLetter"/>
      <w:lvlText w:val="%1)"/>
      <w:lvlJc w:val="left"/>
      <w:pPr>
        <w:ind w:left="720" w:hanging="360"/>
      </w:pPr>
      <w:rPr>
        <w:rFonts w:hint="default"/>
        <w:sz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2"/>
  <w:proofState w:spelling="clean" w:grammar="clean"/>
  <w:stylePaneFormatFilter w:val="3F01"/>
  <w:doNotTrackMoves/>
  <w:defaultTabStop w:val="708"/>
  <w:hyphenationZone w:val="425"/>
  <w:drawingGridHorizontalSpacing w:val="18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95604"/>
    <w:rsid w:val="0000010D"/>
    <w:rsid w:val="00001F87"/>
    <w:rsid w:val="000023B0"/>
    <w:rsid w:val="00007B6E"/>
    <w:rsid w:val="00013341"/>
    <w:rsid w:val="0001394D"/>
    <w:rsid w:val="00013A14"/>
    <w:rsid w:val="00014F03"/>
    <w:rsid w:val="00017020"/>
    <w:rsid w:val="00017A13"/>
    <w:rsid w:val="00027AB1"/>
    <w:rsid w:val="00030CE5"/>
    <w:rsid w:val="00032998"/>
    <w:rsid w:val="00034979"/>
    <w:rsid w:val="00035F52"/>
    <w:rsid w:val="000403F0"/>
    <w:rsid w:val="00041143"/>
    <w:rsid w:val="000415BF"/>
    <w:rsid w:val="00043416"/>
    <w:rsid w:val="00043A58"/>
    <w:rsid w:val="00044A02"/>
    <w:rsid w:val="000455BA"/>
    <w:rsid w:val="00045824"/>
    <w:rsid w:val="0004736A"/>
    <w:rsid w:val="00050E6F"/>
    <w:rsid w:val="00051BD0"/>
    <w:rsid w:val="00052D8A"/>
    <w:rsid w:val="00054107"/>
    <w:rsid w:val="00056E80"/>
    <w:rsid w:val="0005766D"/>
    <w:rsid w:val="000604AE"/>
    <w:rsid w:val="00060B75"/>
    <w:rsid w:val="000641C2"/>
    <w:rsid w:val="00064CF1"/>
    <w:rsid w:val="00065058"/>
    <w:rsid w:val="000668E4"/>
    <w:rsid w:val="00074AE9"/>
    <w:rsid w:val="0008068F"/>
    <w:rsid w:val="00080775"/>
    <w:rsid w:val="000844E0"/>
    <w:rsid w:val="000859B4"/>
    <w:rsid w:val="00087D93"/>
    <w:rsid w:val="00091192"/>
    <w:rsid w:val="00092515"/>
    <w:rsid w:val="00094763"/>
    <w:rsid w:val="000948BF"/>
    <w:rsid w:val="00095604"/>
    <w:rsid w:val="000A2EB2"/>
    <w:rsid w:val="000A3CAF"/>
    <w:rsid w:val="000A3CC9"/>
    <w:rsid w:val="000A5859"/>
    <w:rsid w:val="000A5A4B"/>
    <w:rsid w:val="000B355E"/>
    <w:rsid w:val="000B66CB"/>
    <w:rsid w:val="000C33E8"/>
    <w:rsid w:val="000C39EA"/>
    <w:rsid w:val="000C3F08"/>
    <w:rsid w:val="000D0877"/>
    <w:rsid w:val="000D4464"/>
    <w:rsid w:val="000E0890"/>
    <w:rsid w:val="000E09A0"/>
    <w:rsid w:val="000E0BEE"/>
    <w:rsid w:val="000E38B0"/>
    <w:rsid w:val="000E54AF"/>
    <w:rsid w:val="000F30D4"/>
    <w:rsid w:val="000F4395"/>
    <w:rsid w:val="000F5C52"/>
    <w:rsid w:val="001029E1"/>
    <w:rsid w:val="00104B24"/>
    <w:rsid w:val="0010787B"/>
    <w:rsid w:val="0011234E"/>
    <w:rsid w:val="00120388"/>
    <w:rsid w:val="00123732"/>
    <w:rsid w:val="0012379B"/>
    <w:rsid w:val="00123B56"/>
    <w:rsid w:val="001240A7"/>
    <w:rsid w:val="001334F0"/>
    <w:rsid w:val="00135DF7"/>
    <w:rsid w:val="00137144"/>
    <w:rsid w:val="00140E33"/>
    <w:rsid w:val="001410B6"/>
    <w:rsid w:val="00141420"/>
    <w:rsid w:val="00141CF5"/>
    <w:rsid w:val="0014367C"/>
    <w:rsid w:val="00144B8B"/>
    <w:rsid w:val="00144D2C"/>
    <w:rsid w:val="0014534C"/>
    <w:rsid w:val="001456CA"/>
    <w:rsid w:val="0014789C"/>
    <w:rsid w:val="00151029"/>
    <w:rsid w:val="00153656"/>
    <w:rsid w:val="00153741"/>
    <w:rsid w:val="001542BD"/>
    <w:rsid w:val="0015460D"/>
    <w:rsid w:val="00155079"/>
    <w:rsid w:val="00156BE8"/>
    <w:rsid w:val="00160AB8"/>
    <w:rsid w:val="00161552"/>
    <w:rsid w:val="00162BFE"/>
    <w:rsid w:val="00164E00"/>
    <w:rsid w:val="00165A58"/>
    <w:rsid w:val="00167AC2"/>
    <w:rsid w:val="00173957"/>
    <w:rsid w:val="00174EA2"/>
    <w:rsid w:val="00175E1A"/>
    <w:rsid w:val="001818CF"/>
    <w:rsid w:val="001845B3"/>
    <w:rsid w:val="00187175"/>
    <w:rsid w:val="001909BF"/>
    <w:rsid w:val="0019646F"/>
    <w:rsid w:val="00196660"/>
    <w:rsid w:val="0019757C"/>
    <w:rsid w:val="001A0B5C"/>
    <w:rsid w:val="001A0E93"/>
    <w:rsid w:val="001A1E4A"/>
    <w:rsid w:val="001A28F5"/>
    <w:rsid w:val="001A340B"/>
    <w:rsid w:val="001A3B58"/>
    <w:rsid w:val="001A4072"/>
    <w:rsid w:val="001A6932"/>
    <w:rsid w:val="001A77DD"/>
    <w:rsid w:val="001B0456"/>
    <w:rsid w:val="001B1038"/>
    <w:rsid w:val="001B26CB"/>
    <w:rsid w:val="001B28D3"/>
    <w:rsid w:val="001B2B78"/>
    <w:rsid w:val="001B4749"/>
    <w:rsid w:val="001B6526"/>
    <w:rsid w:val="001C086E"/>
    <w:rsid w:val="001C2F2D"/>
    <w:rsid w:val="001C33D4"/>
    <w:rsid w:val="001C3A25"/>
    <w:rsid w:val="001D4A17"/>
    <w:rsid w:val="001D5160"/>
    <w:rsid w:val="001E4F48"/>
    <w:rsid w:val="001E57E2"/>
    <w:rsid w:val="001E71DF"/>
    <w:rsid w:val="001E75AD"/>
    <w:rsid w:val="001F126F"/>
    <w:rsid w:val="001F263B"/>
    <w:rsid w:val="001F5BF4"/>
    <w:rsid w:val="001F6843"/>
    <w:rsid w:val="001F775F"/>
    <w:rsid w:val="00200B7F"/>
    <w:rsid w:val="0020164B"/>
    <w:rsid w:val="00202985"/>
    <w:rsid w:val="0020381B"/>
    <w:rsid w:val="00212FD6"/>
    <w:rsid w:val="002140D6"/>
    <w:rsid w:val="0021685F"/>
    <w:rsid w:val="00216CC4"/>
    <w:rsid w:val="002172AA"/>
    <w:rsid w:val="002201AA"/>
    <w:rsid w:val="0022116B"/>
    <w:rsid w:val="0022207E"/>
    <w:rsid w:val="0022223D"/>
    <w:rsid w:val="00223DC2"/>
    <w:rsid w:val="00224C57"/>
    <w:rsid w:val="00225447"/>
    <w:rsid w:val="00225BCE"/>
    <w:rsid w:val="00232667"/>
    <w:rsid w:val="00237899"/>
    <w:rsid w:val="0024022C"/>
    <w:rsid w:val="00240611"/>
    <w:rsid w:val="002406CB"/>
    <w:rsid w:val="00241443"/>
    <w:rsid w:val="00241706"/>
    <w:rsid w:val="00241A43"/>
    <w:rsid w:val="002426C0"/>
    <w:rsid w:val="00243511"/>
    <w:rsid w:val="00243AAC"/>
    <w:rsid w:val="002452A6"/>
    <w:rsid w:val="00245795"/>
    <w:rsid w:val="0025011A"/>
    <w:rsid w:val="0025559F"/>
    <w:rsid w:val="002638F1"/>
    <w:rsid w:val="00265B54"/>
    <w:rsid w:val="00266DE2"/>
    <w:rsid w:val="00267B06"/>
    <w:rsid w:val="002736A6"/>
    <w:rsid w:val="00277171"/>
    <w:rsid w:val="00277879"/>
    <w:rsid w:val="002815ED"/>
    <w:rsid w:val="002854F2"/>
    <w:rsid w:val="00287025"/>
    <w:rsid w:val="00290E2A"/>
    <w:rsid w:val="00293459"/>
    <w:rsid w:val="00296B1C"/>
    <w:rsid w:val="002A2265"/>
    <w:rsid w:val="002A5A89"/>
    <w:rsid w:val="002A645D"/>
    <w:rsid w:val="002A719C"/>
    <w:rsid w:val="002A7A45"/>
    <w:rsid w:val="002A7E60"/>
    <w:rsid w:val="002B157F"/>
    <w:rsid w:val="002B4F0C"/>
    <w:rsid w:val="002B5090"/>
    <w:rsid w:val="002B5BCF"/>
    <w:rsid w:val="002B7E04"/>
    <w:rsid w:val="002C04B7"/>
    <w:rsid w:val="002C3317"/>
    <w:rsid w:val="002C6006"/>
    <w:rsid w:val="002C6E90"/>
    <w:rsid w:val="002D0B70"/>
    <w:rsid w:val="002D10B9"/>
    <w:rsid w:val="002D26D9"/>
    <w:rsid w:val="002D4146"/>
    <w:rsid w:val="002D433C"/>
    <w:rsid w:val="002E0050"/>
    <w:rsid w:val="002E109C"/>
    <w:rsid w:val="002E6772"/>
    <w:rsid w:val="002E6F5B"/>
    <w:rsid w:val="002E755D"/>
    <w:rsid w:val="002F0F98"/>
    <w:rsid w:val="002F33B9"/>
    <w:rsid w:val="002F361B"/>
    <w:rsid w:val="002F46C5"/>
    <w:rsid w:val="002F5F67"/>
    <w:rsid w:val="002F668C"/>
    <w:rsid w:val="002F7233"/>
    <w:rsid w:val="002F7687"/>
    <w:rsid w:val="0030036A"/>
    <w:rsid w:val="00300F53"/>
    <w:rsid w:val="00301AC3"/>
    <w:rsid w:val="0030357A"/>
    <w:rsid w:val="0030561B"/>
    <w:rsid w:val="0031019A"/>
    <w:rsid w:val="00311398"/>
    <w:rsid w:val="003128D0"/>
    <w:rsid w:val="00315AF7"/>
    <w:rsid w:val="003230D7"/>
    <w:rsid w:val="003239DD"/>
    <w:rsid w:val="0032410A"/>
    <w:rsid w:val="0032487D"/>
    <w:rsid w:val="00327DD8"/>
    <w:rsid w:val="003306F2"/>
    <w:rsid w:val="003317F6"/>
    <w:rsid w:val="00334743"/>
    <w:rsid w:val="0033495C"/>
    <w:rsid w:val="00335D54"/>
    <w:rsid w:val="00337390"/>
    <w:rsid w:val="00341F91"/>
    <w:rsid w:val="00343672"/>
    <w:rsid w:val="00350895"/>
    <w:rsid w:val="00350976"/>
    <w:rsid w:val="00351546"/>
    <w:rsid w:val="003515CA"/>
    <w:rsid w:val="003520DE"/>
    <w:rsid w:val="00352A9C"/>
    <w:rsid w:val="00353909"/>
    <w:rsid w:val="003549D0"/>
    <w:rsid w:val="003562FE"/>
    <w:rsid w:val="0035712D"/>
    <w:rsid w:val="00360C23"/>
    <w:rsid w:val="0036214B"/>
    <w:rsid w:val="00362D85"/>
    <w:rsid w:val="0036317D"/>
    <w:rsid w:val="003645F1"/>
    <w:rsid w:val="0036507C"/>
    <w:rsid w:val="0036591D"/>
    <w:rsid w:val="0036669B"/>
    <w:rsid w:val="003700E9"/>
    <w:rsid w:val="00371740"/>
    <w:rsid w:val="00372CF4"/>
    <w:rsid w:val="0037389C"/>
    <w:rsid w:val="003741FC"/>
    <w:rsid w:val="00375552"/>
    <w:rsid w:val="00376D2C"/>
    <w:rsid w:val="003771B4"/>
    <w:rsid w:val="003809F0"/>
    <w:rsid w:val="003834C3"/>
    <w:rsid w:val="00385271"/>
    <w:rsid w:val="00385A00"/>
    <w:rsid w:val="00385EEC"/>
    <w:rsid w:val="0038653F"/>
    <w:rsid w:val="00387DC8"/>
    <w:rsid w:val="0039390D"/>
    <w:rsid w:val="003943EE"/>
    <w:rsid w:val="00396AD3"/>
    <w:rsid w:val="00396F78"/>
    <w:rsid w:val="003971F8"/>
    <w:rsid w:val="003A0CF6"/>
    <w:rsid w:val="003A2983"/>
    <w:rsid w:val="003A3DAD"/>
    <w:rsid w:val="003A4D75"/>
    <w:rsid w:val="003A51AC"/>
    <w:rsid w:val="003A6B59"/>
    <w:rsid w:val="003A6E16"/>
    <w:rsid w:val="003A6E67"/>
    <w:rsid w:val="003B0123"/>
    <w:rsid w:val="003B0CB3"/>
    <w:rsid w:val="003B0F72"/>
    <w:rsid w:val="003B190E"/>
    <w:rsid w:val="003B22FD"/>
    <w:rsid w:val="003B24E8"/>
    <w:rsid w:val="003B2667"/>
    <w:rsid w:val="003B7519"/>
    <w:rsid w:val="003C1742"/>
    <w:rsid w:val="003C1848"/>
    <w:rsid w:val="003C26EB"/>
    <w:rsid w:val="003C5BBD"/>
    <w:rsid w:val="003C7781"/>
    <w:rsid w:val="003D0F77"/>
    <w:rsid w:val="003D0F94"/>
    <w:rsid w:val="003D3780"/>
    <w:rsid w:val="003E0637"/>
    <w:rsid w:val="003E5985"/>
    <w:rsid w:val="003E5C5B"/>
    <w:rsid w:val="003E6041"/>
    <w:rsid w:val="003E7030"/>
    <w:rsid w:val="003F04C8"/>
    <w:rsid w:val="003F278E"/>
    <w:rsid w:val="003F2D01"/>
    <w:rsid w:val="003F45C8"/>
    <w:rsid w:val="003F53CF"/>
    <w:rsid w:val="003F5B58"/>
    <w:rsid w:val="003F5D0E"/>
    <w:rsid w:val="003F5DD3"/>
    <w:rsid w:val="003F5F92"/>
    <w:rsid w:val="00403B67"/>
    <w:rsid w:val="00405A39"/>
    <w:rsid w:val="00405D7C"/>
    <w:rsid w:val="0040696A"/>
    <w:rsid w:val="00412E06"/>
    <w:rsid w:val="004167FC"/>
    <w:rsid w:val="0042079D"/>
    <w:rsid w:val="00420C8E"/>
    <w:rsid w:val="004317DC"/>
    <w:rsid w:val="00432ED8"/>
    <w:rsid w:val="00436213"/>
    <w:rsid w:val="004379F7"/>
    <w:rsid w:val="00437CD5"/>
    <w:rsid w:val="00441C58"/>
    <w:rsid w:val="0044470A"/>
    <w:rsid w:val="00444AC3"/>
    <w:rsid w:val="00445446"/>
    <w:rsid w:val="00446B99"/>
    <w:rsid w:val="00446EAD"/>
    <w:rsid w:val="0044777B"/>
    <w:rsid w:val="004501EC"/>
    <w:rsid w:val="00450929"/>
    <w:rsid w:val="00454A70"/>
    <w:rsid w:val="0046270B"/>
    <w:rsid w:val="00463A2E"/>
    <w:rsid w:val="004701C6"/>
    <w:rsid w:val="004701EC"/>
    <w:rsid w:val="004715A1"/>
    <w:rsid w:val="00471F2D"/>
    <w:rsid w:val="00476B1C"/>
    <w:rsid w:val="004839FD"/>
    <w:rsid w:val="004852C5"/>
    <w:rsid w:val="00485434"/>
    <w:rsid w:val="0048673C"/>
    <w:rsid w:val="00491445"/>
    <w:rsid w:val="004914F6"/>
    <w:rsid w:val="00492766"/>
    <w:rsid w:val="00493BD4"/>
    <w:rsid w:val="00494338"/>
    <w:rsid w:val="00495983"/>
    <w:rsid w:val="00495BF1"/>
    <w:rsid w:val="00496395"/>
    <w:rsid w:val="00496E57"/>
    <w:rsid w:val="004A2AF1"/>
    <w:rsid w:val="004A4202"/>
    <w:rsid w:val="004A4EAA"/>
    <w:rsid w:val="004A6903"/>
    <w:rsid w:val="004A77C1"/>
    <w:rsid w:val="004B1090"/>
    <w:rsid w:val="004B3627"/>
    <w:rsid w:val="004B50CF"/>
    <w:rsid w:val="004B5E43"/>
    <w:rsid w:val="004B5FF4"/>
    <w:rsid w:val="004C01E9"/>
    <w:rsid w:val="004C0A7E"/>
    <w:rsid w:val="004C2195"/>
    <w:rsid w:val="004C3384"/>
    <w:rsid w:val="004D05AE"/>
    <w:rsid w:val="004D18FA"/>
    <w:rsid w:val="004D48E2"/>
    <w:rsid w:val="004D518C"/>
    <w:rsid w:val="004D7904"/>
    <w:rsid w:val="004E0872"/>
    <w:rsid w:val="004E1F46"/>
    <w:rsid w:val="004E2A71"/>
    <w:rsid w:val="004E46B2"/>
    <w:rsid w:val="004E4B3E"/>
    <w:rsid w:val="004F2C22"/>
    <w:rsid w:val="004F3818"/>
    <w:rsid w:val="004F6002"/>
    <w:rsid w:val="00503D2D"/>
    <w:rsid w:val="00504213"/>
    <w:rsid w:val="005128AB"/>
    <w:rsid w:val="00513191"/>
    <w:rsid w:val="00517013"/>
    <w:rsid w:val="00520692"/>
    <w:rsid w:val="00524F16"/>
    <w:rsid w:val="0052575F"/>
    <w:rsid w:val="00527C6E"/>
    <w:rsid w:val="00534D13"/>
    <w:rsid w:val="00535249"/>
    <w:rsid w:val="00536E02"/>
    <w:rsid w:val="0054011C"/>
    <w:rsid w:val="0054057C"/>
    <w:rsid w:val="00543281"/>
    <w:rsid w:val="00544804"/>
    <w:rsid w:val="005474C5"/>
    <w:rsid w:val="0055163A"/>
    <w:rsid w:val="005520B5"/>
    <w:rsid w:val="005547AF"/>
    <w:rsid w:val="00556ADF"/>
    <w:rsid w:val="0056299C"/>
    <w:rsid w:val="0056402C"/>
    <w:rsid w:val="0056510F"/>
    <w:rsid w:val="0056608D"/>
    <w:rsid w:val="00566F05"/>
    <w:rsid w:val="00567773"/>
    <w:rsid w:val="00572951"/>
    <w:rsid w:val="00572ED5"/>
    <w:rsid w:val="005752D7"/>
    <w:rsid w:val="00587692"/>
    <w:rsid w:val="005876C8"/>
    <w:rsid w:val="00592239"/>
    <w:rsid w:val="005922B4"/>
    <w:rsid w:val="00594C8D"/>
    <w:rsid w:val="00595508"/>
    <w:rsid w:val="00595581"/>
    <w:rsid w:val="00596FB8"/>
    <w:rsid w:val="005A217A"/>
    <w:rsid w:val="005A6DD4"/>
    <w:rsid w:val="005A7D3F"/>
    <w:rsid w:val="005B014F"/>
    <w:rsid w:val="005B0DA3"/>
    <w:rsid w:val="005B10DA"/>
    <w:rsid w:val="005B1844"/>
    <w:rsid w:val="005B365A"/>
    <w:rsid w:val="005B4067"/>
    <w:rsid w:val="005B4B0F"/>
    <w:rsid w:val="005B5195"/>
    <w:rsid w:val="005B781F"/>
    <w:rsid w:val="005C6A5A"/>
    <w:rsid w:val="005C79EB"/>
    <w:rsid w:val="005D30B0"/>
    <w:rsid w:val="005D30B4"/>
    <w:rsid w:val="005D4ECD"/>
    <w:rsid w:val="005D5B3F"/>
    <w:rsid w:val="005E07A7"/>
    <w:rsid w:val="005E0F5D"/>
    <w:rsid w:val="005E3635"/>
    <w:rsid w:val="005E4EED"/>
    <w:rsid w:val="005E5804"/>
    <w:rsid w:val="005E67EB"/>
    <w:rsid w:val="005F0167"/>
    <w:rsid w:val="005F0A8C"/>
    <w:rsid w:val="005F0C57"/>
    <w:rsid w:val="005F2794"/>
    <w:rsid w:val="005F2CB8"/>
    <w:rsid w:val="005F3324"/>
    <w:rsid w:val="00602B48"/>
    <w:rsid w:val="00602FE3"/>
    <w:rsid w:val="0060325A"/>
    <w:rsid w:val="00603647"/>
    <w:rsid w:val="006036B4"/>
    <w:rsid w:val="006039E4"/>
    <w:rsid w:val="00603AB4"/>
    <w:rsid w:val="00604316"/>
    <w:rsid w:val="00610E8B"/>
    <w:rsid w:val="0061176A"/>
    <w:rsid w:val="0061527D"/>
    <w:rsid w:val="00620355"/>
    <w:rsid w:val="00621140"/>
    <w:rsid w:val="0062250B"/>
    <w:rsid w:val="0062533C"/>
    <w:rsid w:val="00627AFC"/>
    <w:rsid w:val="00627D31"/>
    <w:rsid w:val="00630BF7"/>
    <w:rsid w:val="00635E54"/>
    <w:rsid w:val="00644057"/>
    <w:rsid w:val="0064413B"/>
    <w:rsid w:val="00651A14"/>
    <w:rsid w:val="00652C08"/>
    <w:rsid w:val="006562A4"/>
    <w:rsid w:val="00656746"/>
    <w:rsid w:val="00656F52"/>
    <w:rsid w:val="00661C30"/>
    <w:rsid w:val="006622B4"/>
    <w:rsid w:val="006650BE"/>
    <w:rsid w:val="0067003B"/>
    <w:rsid w:val="00672DD7"/>
    <w:rsid w:val="00676113"/>
    <w:rsid w:val="00680176"/>
    <w:rsid w:val="006807C3"/>
    <w:rsid w:val="00680B08"/>
    <w:rsid w:val="00681A62"/>
    <w:rsid w:val="00687B2A"/>
    <w:rsid w:val="006919E0"/>
    <w:rsid w:val="006926AB"/>
    <w:rsid w:val="006929A1"/>
    <w:rsid w:val="00694453"/>
    <w:rsid w:val="0069498D"/>
    <w:rsid w:val="00697D7D"/>
    <w:rsid w:val="006A0197"/>
    <w:rsid w:val="006A0934"/>
    <w:rsid w:val="006A129A"/>
    <w:rsid w:val="006A141D"/>
    <w:rsid w:val="006A4256"/>
    <w:rsid w:val="006A538A"/>
    <w:rsid w:val="006A66EA"/>
    <w:rsid w:val="006A6E6A"/>
    <w:rsid w:val="006B0279"/>
    <w:rsid w:val="006B10A9"/>
    <w:rsid w:val="006B1587"/>
    <w:rsid w:val="006B2561"/>
    <w:rsid w:val="006B52DD"/>
    <w:rsid w:val="006C2E72"/>
    <w:rsid w:val="006C35FF"/>
    <w:rsid w:val="006C4CAC"/>
    <w:rsid w:val="006D1479"/>
    <w:rsid w:val="006D181D"/>
    <w:rsid w:val="006D3D90"/>
    <w:rsid w:val="006D512C"/>
    <w:rsid w:val="006D7167"/>
    <w:rsid w:val="006D7FA0"/>
    <w:rsid w:val="006E1B2D"/>
    <w:rsid w:val="006E1B87"/>
    <w:rsid w:val="006E566F"/>
    <w:rsid w:val="006F2B47"/>
    <w:rsid w:val="006F5F56"/>
    <w:rsid w:val="006F6957"/>
    <w:rsid w:val="0070369C"/>
    <w:rsid w:val="007058BC"/>
    <w:rsid w:val="007060EE"/>
    <w:rsid w:val="0070708B"/>
    <w:rsid w:val="00713252"/>
    <w:rsid w:val="00715AA2"/>
    <w:rsid w:val="0072012F"/>
    <w:rsid w:val="00721868"/>
    <w:rsid w:val="0072524B"/>
    <w:rsid w:val="00725D76"/>
    <w:rsid w:val="00726EFE"/>
    <w:rsid w:val="00730AA3"/>
    <w:rsid w:val="00731743"/>
    <w:rsid w:val="007352CA"/>
    <w:rsid w:val="00737EE7"/>
    <w:rsid w:val="00742E58"/>
    <w:rsid w:val="00743416"/>
    <w:rsid w:val="0074612B"/>
    <w:rsid w:val="007512F9"/>
    <w:rsid w:val="0075165E"/>
    <w:rsid w:val="00753C2D"/>
    <w:rsid w:val="00753DFF"/>
    <w:rsid w:val="007544B6"/>
    <w:rsid w:val="007546AF"/>
    <w:rsid w:val="00757FF6"/>
    <w:rsid w:val="00763746"/>
    <w:rsid w:val="00763E80"/>
    <w:rsid w:val="00764E72"/>
    <w:rsid w:val="007657EF"/>
    <w:rsid w:val="007707A7"/>
    <w:rsid w:val="00772C0D"/>
    <w:rsid w:val="00782D11"/>
    <w:rsid w:val="00782DF5"/>
    <w:rsid w:val="00784119"/>
    <w:rsid w:val="007851A2"/>
    <w:rsid w:val="0078536E"/>
    <w:rsid w:val="00785737"/>
    <w:rsid w:val="00785D2A"/>
    <w:rsid w:val="00785DB1"/>
    <w:rsid w:val="0079019F"/>
    <w:rsid w:val="00792471"/>
    <w:rsid w:val="00793077"/>
    <w:rsid w:val="007941C8"/>
    <w:rsid w:val="00796F0E"/>
    <w:rsid w:val="00796F43"/>
    <w:rsid w:val="007A51DC"/>
    <w:rsid w:val="007B12E8"/>
    <w:rsid w:val="007B404E"/>
    <w:rsid w:val="007B4289"/>
    <w:rsid w:val="007B47DB"/>
    <w:rsid w:val="007B4C0E"/>
    <w:rsid w:val="007B6817"/>
    <w:rsid w:val="007C0DBE"/>
    <w:rsid w:val="007C4A60"/>
    <w:rsid w:val="007C63B8"/>
    <w:rsid w:val="007D069A"/>
    <w:rsid w:val="007D146E"/>
    <w:rsid w:val="007D1E0C"/>
    <w:rsid w:val="007D5DB3"/>
    <w:rsid w:val="007D7EF3"/>
    <w:rsid w:val="007E1441"/>
    <w:rsid w:val="007E2979"/>
    <w:rsid w:val="007E2AF1"/>
    <w:rsid w:val="007E35DA"/>
    <w:rsid w:val="007E3800"/>
    <w:rsid w:val="007E4305"/>
    <w:rsid w:val="007E728C"/>
    <w:rsid w:val="007F0021"/>
    <w:rsid w:val="007F68DD"/>
    <w:rsid w:val="0080061B"/>
    <w:rsid w:val="008048CC"/>
    <w:rsid w:val="00805B57"/>
    <w:rsid w:val="00806BB0"/>
    <w:rsid w:val="00807086"/>
    <w:rsid w:val="00811B22"/>
    <w:rsid w:val="00811FCA"/>
    <w:rsid w:val="00812F96"/>
    <w:rsid w:val="00814204"/>
    <w:rsid w:val="00817D47"/>
    <w:rsid w:val="00820108"/>
    <w:rsid w:val="00820578"/>
    <w:rsid w:val="008222B8"/>
    <w:rsid w:val="008230F7"/>
    <w:rsid w:val="00825643"/>
    <w:rsid w:val="00827D6F"/>
    <w:rsid w:val="00830762"/>
    <w:rsid w:val="00831E91"/>
    <w:rsid w:val="00834865"/>
    <w:rsid w:val="00835590"/>
    <w:rsid w:val="0083577E"/>
    <w:rsid w:val="0083632A"/>
    <w:rsid w:val="00836E30"/>
    <w:rsid w:val="00840A09"/>
    <w:rsid w:val="00840E39"/>
    <w:rsid w:val="00843C18"/>
    <w:rsid w:val="00843CD6"/>
    <w:rsid w:val="00843DF6"/>
    <w:rsid w:val="00846317"/>
    <w:rsid w:val="00847B5D"/>
    <w:rsid w:val="00851856"/>
    <w:rsid w:val="00855F42"/>
    <w:rsid w:val="0086030B"/>
    <w:rsid w:val="008622AC"/>
    <w:rsid w:val="00864A90"/>
    <w:rsid w:val="008650B7"/>
    <w:rsid w:val="00865C6C"/>
    <w:rsid w:val="00867D68"/>
    <w:rsid w:val="00874B76"/>
    <w:rsid w:val="0088521F"/>
    <w:rsid w:val="008916FB"/>
    <w:rsid w:val="00892748"/>
    <w:rsid w:val="008937EC"/>
    <w:rsid w:val="00897EE2"/>
    <w:rsid w:val="008A2F95"/>
    <w:rsid w:val="008A37BC"/>
    <w:rsid w:val="008A4E06"/>
    <w:rsid w:val="008A7173"/>
    <w:rsid w:val="008A73C3"/>
    <w:rsid w:val="008A7F55"/>
    <w:rsid w:val="008C02F7"/>
    <w:rsid w:val="008C199A"/>
    <w:rsid w:val="008C3198"/>
    <w:rsid w:val="008C71C5"/>
    <w:rsid w:val="008D04F3"/>
    <w:rsid w:val="008D33BB"/>
    <w:rsid w:val="008D35E1"/>
    <w:rsid w:val="008D3839"/>
    <w:rsid w:val="008E0100"/>
    <w:rsid w:val="008E1079"/>
    <w:rsid w:val="008E233B"/>
    <w:rsid w:val="008E48EA"/>
    <w:rsid w:val="008E4C09"/>
    <w:rsid w:val="008E562C"/>
    <w:rsid w:val="008E6656"/>
    <w:rsid w:val="008F2D45"/>
    <w:rsid w:val="008F3A29"/>
    <w:rsid w:val="008F5C6A"/>
    <w:rsid w:val="0090265A"/>
    <w:rsid w:val="00903357"/>
    <w:rsid w:val="00905208"/>
    <w:rsid w:val="009057F4"/>
    <w:rsid w:val="00905EB8"/>
    <w:rsid w:val="0090668A"/>
    <w:rsid w:val="00907EAA"/>
    <w:rsid w:val="00910872"/>
    <w:rsid w:val="00914430"/>
    <w:rsid w:val="00914BD3"/>
    <w:rsid w:val="009150A9"/>
    <w:rsid w:val="0091578B"/>
    <w:rsid w:val="009162EA"/>
    <w:rsid w:val="00916699"/>
    <w:rsid w:val="009172FD"/>
    <w:rsid w:val="00917782"/>
    <w:rsid w:val="00922648"/>
    <w:rsid w:val="00922881"/>
    <w:rsid w:val="009234CF"/>
    <w:rsid w:val="00923DC4"/>
    <w:rsid w:val="00926D25"/>
    <w:rsid w:val="00930191"/>
    <w:rsid w:val="00930B63"/>
    <w:rsid w:val="00935811"/>
    <w:rsid w:val="0093736D"/>
    <w:rsid w:val="00941589"/>
    <w:rsid w:val="00941994"/>
    <w:rsid w:val="00942ECC"/>
    <w:rsid w:val="00945317"/>
    <w:rsid w:val="009467BE"/>
    <w:rsid w:val="009500A0"/>
    <w:rsid w:val="009507DE"/>
    <w:rsid w:val="00950C81"/>
    <w:rsid w:val="00952D8F"/>
    <w:rsid w:val="0095312C"/>
    <w:rsid w:val="00954D03"/>
    <w:rsid w:val="00957F8D"/>
    <w:rsid w:val="00957FA4"/>
    <w:rsid w:val="00960220"/>
    <w:rsid w:val="0096440C"/>
    <w:rsid w:val="009674B1"/>
    <w:rsid w:val="00967B41"/>
    <w:rsid w:val="00973073"/>
    <w:rsid w:val="009733CD"/>
    <w:rsid w:val="00976BF4"/>
    <w:rsid w:val="00981556"/>
    <w:rsid w:val="00982A36"/>
    <w:rsid w:val="00982AE4"/>
    <w:rsid w:val="00982B2A"/>
    <w:rsid w:val="00983428"/>
    <w:rsid w:val="0099034E"/>
    <w:rsid w:val="009919E2"/>
    <w:rsid w:val="00993CED"/>
    <w:rsid w:val="009950C8"/>
    <w:rsid w:val="00996133"/>
    <w:rsid w:val="00996622"/>
    <w:rsid w:val="0099726E"/>
    <w:rsid w:val="0099774D"/>
    <w:rsid w:val="009A15F2"/>
    <w:rsid w:val="009A4DFF"/>
    <w:rsid w:val="009A78FF"/>
    <w:rsid w:val="009B045A"/>
    <w:rsid w:val="009B0DEB"/>
    <w:rsid w:val="009B42D8"/>
    <w:rsid w:val="009B48E2"/>
    <w:rsid w:val="009B4CB9"/>
    <w:rsid w:val="009B64EF"/>
    <w:rsid w:val="009B713C"/>
    <w:rsid w:val="009C23A6"/>
    <w:rsid w:val="009C2D90"/>
    <w:rsid w:val="009C3536"/>
    <w:rsid w:val="009C3C74"/>
    <w:rsid w:val="009D3DC9"/>
    <w:rsid w:val="009D4102"/>
    <w:rsid w:val="009D617B"/>
    <w:rsid w:val="009D6982"/>
    <w:rsid w:val="009D7172"/>
    <w:rsid w:val="009E06F9"/>
    <w:rsid w:val="009E19D7"/>
    <w:rsid w:val="009E739C"/>
    <w:rsid w:val="009F2525"/>
    <w:rsid w:val="009F543F"/>
    <w:rsid w:val="009F6F17"/>
    <w:rsid w:val="00A015D3"/>
    <w:rsid w:val="00A06FC9"/>
    <w:rsid w:val="00A106DC"/>
    <w:rsid w:val="00A108ED"/>
    <w:rsid w:val="00A13D35"/>
    <w:rsid w:val="00A17B74"/>
    <w:rsid w:val="00A20AF1"/>
    <w:rsid w:val="00A22360"/>
    <w:rsid w:val="00A23754"/>
    <w:rsid w:val="00A2377E"/>
    <w:rsid w:val="00A251E8"/>
    <w:rsid w:val="00A26428"/>
    <w:rsid w:val="00A27212"/>
    <w:rsid w:val="00A30F72"/>
    <w:rsid w:val="00A3112E"/>
    <w:rsid w:val="00A318EA"/>
    <w:rsid w:val="00A31BF4"/>
    <w:rsid w:val="00A3254C"/>
    <w:rsid w:val="00A33154"/>
    <w:rsid w:val="00A33453"/>
    <w:rsid w:val="00A3369C"/>
    <w:rsid w:val="00A33723"/>
    <w:rsid w:val="00A35A26"/>
    <w:rsid w:val="00A41F90"/>
    <w:rsid w:val="00A470C0"/>
    <w:rsid w:val="00A472CA"/>
    <w:rsid w:val="00A52339"/>
    <w:rsid w:val="00A567D8"/>
    <w:rsid w:val="00A56E1D"/>
    <w:rsid w:val="00A6148B"/>
    <w:rsid w:val="00A75CDF"/>
    <w:rsid w:val="00A76FA1"/>
    <w:rsid w:val="00A814F0"/>
    <w:rsid w:val="00A835E2"/>
    <w:rsid w:val="00A8492B"/>
    <w:rsid w:val="00A85E39"/>
    <w:rsid w:val="00A872CC"/>
    <w:rsid w:val="00A909C9"/>
    <w:rsid w:val="00A96894"/>
    <w:rsid w:val="00AA376E"/>
    <w:rsid w:val="00AA4C0C"/>
    <w:rsid w:val="00AB158F"/>
    <w:rsid w:val="00AB47EC"/>
    <w:rsid w:val="00AB5463"/>
    <w:rsid w:val="00AB5609"/>
    <w:rsid w:val="00AB5D9C"/>
    <w:rsid w:val="00AC0B65"/>
    <w:rsid w:val="00AC1855"/>
    <w:rsid w:val="00AC3C98"/>
    <w:rsid w:val="00AD0F49"/>
    <w:rsid w:val="00AD4085"/>
    <w:rsid w:val="00AD5B29"/>
    <w:rsid w:val="00AD761E"/>
    <w:rsid w:val="00AE17C0"/>
    <w:rsid w:val="00AE46AF"/>
    <w:rsid w:val="00AE4884"/>
    <w:rsid w:val="00AE62D0"/>
    <w:rsid w:val="00AE71F0"/>
    <w:rsid w:val="00AF16E4"/>
    <w:rsid w:val="00AF5D1C"/>
    <w:rsid w:val="00AF6321"/>
    <w:rsid w:val="00B02BB2"/>
    <w:rsid w:val="00B02F97"/>
    <w:rsid w:val="00B05990"/>
    <w:rsid w:val="00B05EBD"/>
    <w:rsid w:val="00B0679E"/>
    <w:rsid w:val="00B069B3"/>
    <w:rsid w:val="00B07B4A"/>
    <w:rsid w:val="00B109D1"/>
    <w:rsid w:val="00B119B4"/>
    <w:rsid w:val="00B14527"/>
    <w:rsid w:val="00B14790"/>
    <w:rsid w:val="00B15FB0"/>
    <w:rsid w:val="00B16E4B"/>
    <w:rsid w:val="00B1791E"/>
    <w:rsid w:val="00B22A49"/>
    <w:rsid w:val="00B22A67"/>
    <w:rsid w:val="00B25475"/>
    <w:rsid w:val="00B2589D"/>
    <w:rsid w:val="00B30EE3"/>
    <w:rsid w:val="00B3290C"/>
    <w:rsid w:val="00B33456"/>
    <w:rsid w:val="00B34035"/>
    <w:rsid w:val="00B35676"/>
    <w:rsid w:val="00B3678D"/>
    <w:rsid w:val="00B37892"/>
    <w:rsid w:val="00B45F83"/>
    <w:rsid w:val="00B54653"/>
    <w:rsid w:val="00B56347"/>
    <w:rsid w:val="00B607B6"/>
    <w:rsid w:val="00B6393F"/>
    <w:rsid w:val="00B665DF"/>
    <w:rsid w:val="00B74C5F"/>
    <w:rsid w:val="00B766C5"/>
    <w:rsid w:val="00B83702"/>
    <w:rsid w:val="00B9010D"/>
    <w:rsid w:val="00B93307"/>
    <w:rsid w:val="00B935BE"/>
    <w:rsid w:val="00B938F2"/>
    <w:rsid w:val="00B97933"/>
    <w:rsid w:val="00BA180B"/>
    <w:rsid w:val="00BA33AB"/>
    <w:rsid w:val="00BA430C"/>
    <w:rsid w:val="00BA4A9D"/>
    <w:rsid w:val="00BA53DE"/>
    <w:rsid w:val="00BB02BE"/>
    <w:rsid w:val="00BB4CE6"/>
    <w:rsid w:val="00BB5C1E"/>
    <w:rsid w:val="00BB5EC2"/>
    <w:rsid w:val="00BB7BEA"/>
    <w:rsid w:val="00BB7CBB"/>
    <w:rsid w:val="00BC2013"/>
    <w:rsid w:val="00BC2DE0"/>
    <w:rsid w:val="00BC6DBC"/>
    <w:rsid w:val="00BD1043"/>
    <w:rsid w:val="00BD5688"/>
    <w:rsid w:val="00BD5D9F"/>
    <w:rsid w:val="00BE0426"/>
    <w:rsid w:val="00BE05E8"/>
    <w:rsid w:val="00BE2FF4"/>
    <w:rsid w:val="00BE4809"/>
    <w:rsid w:val="00BE5D8E"/>
    <w:rsid w:val="00BE6E50"/>
    <w:rsid w:val="00BE7F36"/>
    <w:rsid w:val="00BF23E2"/>
    <w:rsid w:val="00BF3808"/>
    <w:rsid w:val="00BF3AF3"/>
    <w:rsid w:val="00BF3C10"/>
    <w:rsid w:val="00BF43C3"/>
    <w:rsid w:val="00BF4C2E"/>
    <w:rsid w:val="00BF58DF"/>
    <w:rsid w:val="00BF7505"/>
    <w:rsid w:val="00C02C04"/>
    <w:rsid w:val="00C04E02"/>
    <w:rsid w:val="00C057D6"/>
    <w:rsid w:val="00C06524"/>
    <w:rsid w:val="00C15DF4"/>
    <w:rsid w:val="00C16676"/>
    <w:rsid w:val="00C21EE8"/>
    <w:rsid w:val="00C23E03"/>
    <w:rsid w:val="00C26D28"/>
    <w:rsid w:val="00C30898"/>
    <w:rsid w:val="00C346FA"/>
    <w:rsid w:val="00C368EB"/>
    <w:rsid w:val="00C36DF0"/>
    <w:rsid w:val="00C37F29"/>
    <w:rsid w:val="00C410AE"/>
    <w:rsid w:val="00C46455"/>
    <w:rsid w:val="00C500FB"/>
    <w:rsid w:val="00C53EF8"/>
    <w:rsid w:val="00C55F37"/>
    <w:rsid w:val="00C562E5"/>
    <w:rsid w:val="00C57CB8"/>
    <w:rsid w:val="00C60CAC"/>
    <w:rsid w:val="00C613CD"/>
    <w:rsid w:val="00C61813"/>
    <w:rsid w:val="00C62498"/>
    <w:rsid w:val="00C62C13"/>
    <w:rsid w:val="00C63711"/>
    <w:rsid w:val="00C70482"/>
    <w:rsid w:val="00C724F8"/>
    <w:rsid w:val="00C73AF0"/>
    <w:rsid w:val="00C74801"/>
    <w:rsid w:val="00C761F1"/>
    <w:rsid w:val="00C7721B"/>
    <w:rsid w:val="00C819C6"/>
    <w:rsid w:val="00C83A38"/>
    <w:rsid w:val="00C85852"/>
    <w:rsid w:val="00C86089"/>
    <w:rsid w:val="00C90116"/>
    <w:rsid w:val="00C901A8"/>
    <w:rsid w:val="00C912B9"/>
    <w:rsid w:val="00C922A1"/>
    <w:rsid w:val="00C94310"/>
    <w:rsid w:val="00C97A30"/>
    <w:rsid w:val="00CA0D9C"/>
    <w:rsid w:val="00CA1E2B"/>
    <w:rsid w:val="00CA4B3C"/>
    <w:rsid w:val="00CA4CE6"/>
    <w:rsid w:val="00CA709F"/>
    <w:rsid w:val="00CB0E8A"/>
    <w:rsid w:val="00CB1BD9"/>
    <w:rsid w:val="00CB2620"/>
    <w:rsid w:val="00CB53CA"/>
    <w:rsid w:val="00CB5C2E"/>
    <w:rsid w:val="00CB6A23"/>
    <w:rsid w:val="00CB6E92"/>
    <w:rsid w:val="00CC007C"/>
    <w:rsid w:val="00CC0944"/>
    <w:rsid w:val="00CC6494"/>
    <w:rsid w:val="00CD0927"/>
    <w:rsid w:val="00CD10CD"/>
    <w:rsid w:val="00CD2978"/>
    <w:rsid w:val="00CD372F"/>
    <w:rsid w:val="00CD3AA6"/>
    <w:rsid w:val="00CD3FCF"/>
    <w:rsid w:val="00CD4B9C"/>
    <w:rsid w:val="00CE0595"/>
    <w:rsid w:val="00CE7388"/>
    <w:rsid w:val="00CE7F53"/>
    <w:rsid w:val="00CF4315"/>
    <w:rsid w:val="00CF4536"/>
    <w:rsid w:val="00D03479"/>
    <w:rsid w:val="00D034BA"/>
    <w:rsid w:val="00D04B47"/>
    <w:rsid w:val="00D04E48"/>
    <w:rsid w:val="00D04F40"/>
    <w:rsid w:val="00D0583C"/>
    <w:rsid w:val="00D06283"/>
    <w:rsid w:val="00D10818"/>
    <w:rsid w:val="00D11861"/>
    <w:rsid w:val="00D11CCA"/>
    <w:rsid w:val="00D11F0D"/>
    <w:rsid w:val="00D1222E"/>
    <w:rsid w:val="00D14A14"/>
    <w:rsid w:val="00D15D5B"/>
    <w:rsid w:val="00D16462"/>
    <w:rsid w:val="00D16534"/>
    <w:rsid w:val="00D172AE"/>
    <w:rsid w:val="00D17BCB"/>
    <w:rsid w:val="00D20AAF"/>
    <w:rsid w:val="00D21362"/>
    <w:rsid w:val="00D23C79"/>
    <w:rsid w:val="00D245CF"/>
    <w:rsid w:val="00D271F3"/>
    <w:rsid w:val="00D27F0E"/>
    <w:rsid w:val="00D30460"/>
    <w:rsid w:val="00D314F3"/>
    <w:rsid w:val="00D327B6"/>
    <w:rsid w:val="00D33C0D"/>
    <w:rsid w:val="00D33CBA"/>
    <w:rsid w:val="00D33D03"/>
    <w:rsid w:val="00D3404F"/>
    <w:rsid w:val="00D34B05"/>
    <w:rsid w:val="00D355FC"/>
    <w:rsid w:val="00D359DB"/>
    <w:rsid w:val="00D37780"/>
    <w:rsid w:val="00D37ADC"/>
    <w:rsid w:val="00D415E3"/>
    <w:rsid w:val="00D46566"/>
    <w:rsid w:val="00D47DF3"/>
    <w:rsid w:val="00D510A4"/>
    <w:rsid w:val="00D51355"/>
    <w:rsid w:val="00D52E4F"/>
    <w:rsid w:val="00D53E42"/>
    <w:rsid w:val="00D56A70"/>
    <w:rsid w:val="00D57626"/>
    <w:rsid w:val="00D61A96"/>
    <w:rsid w:val="00D65A8D"/>
    <w:rsid w:val="00D66695"/>
    <w:rsid w:val="00D67FC3"/>
    <w:rsid w:val="00D73290"/>
    <w:rsid w:val="00D74164"/>
    <w:rsid w:val="00D746C1"/>
    <w:rsid w:val="00D76BD3"/>
    <w:rsid w:val="00D8164C"/>
    <w:rsid w:val="00D81739"/>
    <w:rsid w:val="00D81A1A"/>
    <w:rsid w:val="00D82D3F"/>
    <w:rsid w:val="00D8317F"/>
    <w:rsid w:val="00D842C2"/>
    <w:rsid w:val="00D87560"/>
    <w:rsid w:val="00D90E3E"/>
    <w:rsid w:val="00D930DE"/>
    <w:rsid w:val="00D9357D"/>
    <w:rsid w:val="00D93E9C"/>
    <w:rsid w:val="00D97407"/>
    <w:rsid w:val="00D97DBB"/>
    <w:rsid w:val="00DA262D"/>
    <w:rsid w:val="00DA6B3F"/>
    <w:rsid w:val="00DB0E5B"/>
    <w:rsid w:val="00DB2762"/>
    <w:rsid w:val="00DB2CC3"/>
    <w:rsid w:val="00DB466E"/>
    <w:rsid w:val="00DB7BF1"/>
    <w:rsid w:val="00DC0393"/>
    <w:rsid w:val="00DC1DF3"/>
    <w:rsid w:val="00DC23DB"/>
    <w:rsid w:val="00DC337A"/>
    <w:rsid w:val="00DC3483"/>
    <w:rsid w:val="00DC4378"/>
    <w:rsid w:val="00DC43C7"/>
    <w:rsid w:val="00DC5631"/>
    <w:rsid w:val="00DC6656"/>
    <w:rsid w:val="00DD335E"/>
    <w:rsid w:val="00DD4FD9"/>
    <w:rsid w:val="00DE1767"/>
    <w:rsid w:val="00DE2749"/>
    <w:rsid w:val="00DE55CE"/>
    <w:rsid w:val="00DF13FE"/>
    <w:rsid w:val="00DF34AB"/>
    <w:rsid w:val="00DF4E7F"/>
    <w:rsid w:val="00DF7833"/>
    <w:rsid w:val="00E01B48"/>
    <w:rsid w:val="00E021B8"/>
    <w:rsid w:val="00E024EF"/>
    <w:rsid w:val="00E0531F"/>
    <w:rsid w:val="00E0537E"/>
    <w:rsid w:val="00E104DC"/>
    <w:rsid w:val="00E10718"/>
    <w:rsid w:val="00E1173F"/>
    <w:rsid w:val="00E1410E"/>
    <w:rsid w:val="00E148E6"/>
    <w:rsid w:val="00E21845"/>
    <w:rsid w:val="00E22254"/>
    <w:rsid w:val="00E22572"/>
    <w:rsid w:val="00E24B17"/>
    <w:rsid w:val="00E2675B"/>
    <w:rsid w:val="00E277E8"/>
    <w:rsid w:val="00E30A24"/>
    <w:rsid w:val="00E350F8"/>
    <w:rsid w:val="00E37209"/>
    <w:rsid w:val="00E41939"/>
    <w:rsid w:val="00E430ED"/>
    <w:rsid w:val="00E43B41"/>
    <w:rsid w:val="00E44B17"/>
    <w:rsid w:val="00E45F6F"/>
    <w:rsid w:val="00E52CD7"/>
    <w:rsid w:val="00E53024"/>
    <w:rsid w:val="00E53BC1"/>
    <w:rsid w:val="00E54BED"/>
    <w:rsid w:val="00E554CC"/>
    <w:rsid w:val="00E55957"/>
    <w:rsid w:val="00E56427"/>
    <w:rsid w:val="00E5705B"/>
    <w:rsid w:val="00E5753D"/>
    <w:rsid w:val="00E605E8"/>
    <w:rsid w:val="00E614C5"/>
    <w:rsid w:val="00E64B2D"/>
    <w:rsid w:val="00E6687E"/>
    <w:rsid w:val="00E67233"/>
    <w:rsid w:val="00E72C73"/>
    <w:rsid w:val="00E74777"/>
    <w:rsid w:val="00E82D14"/>
    <w:rsid w:val="00E84A00"/>
    <w:rsid w:val="00E86324"/>
    <w:rsid w:val="00E877D5"/>
    <w:rsid w:val="00E90B8C"/>
    <w:rsid w:val="00E91CBE"/>
    <w:rsid w:val="00E928DD"/>
    <w:rsid w:val="00EA7188"/>
    <w:rsid w:val="00EA7204"/>
    <w:rsid w:val="00EA77DE"/>
    <w:rsid w:val="00EB1E80"/>
    <w:rsid w:val="00EB7A39"/>
    <w:rsid w:val="00EC18DA"/>
    <w:rsid w:val="00EC2635"/>
    <w:rsid w:val="00EC4032"/>
    <w:rsid w:val="00EC47CF"/>
    <w:rsid w:val="00ED0B58"/>
    <w:rsid w:val="00ED19B5"/>
    <w:rsid w:val="00ED5857"/>
    <w:rsid w:val="00ED604D"/>
    <w:rsid w:val="00ED7664"/>
    <w:rsid w:val="00EE0899"/>
    <w:rsid w:val="00EE3723"/>
    <w:rsid w:val="00EE45AD"/>
    <w:rsid w:val="00EE4913"/>
    <w:rsid w:val="00EE656C"/>
    <w:rsid w:val="00EE6AFA"/>
    <w:rsid w:val="00EF2B49"/>
    <w:rsid w:val="00EF6F5A"/>
    <w:rsid w:val="00F02156"/>
    <w:rsid w:val="00F0540C"/>
    <w:rsid w:val="00F05524"/>
    <w:rsid w:val="00F05F3A"/>
    <w:rsid w:val="00F06AD3"/>
    <w:rsid w:val="00F07731"/>
    <w:rsid w:val="00F13C6C"/>
    <w:rsid w:val="00F13D98"/>
    <w:rsid w:val="00F1401A"/>
    <w:rsid w:val="00F14392"/>
    <w:rsid w:val="00F14B60"/>
    <w:rsid w:val="00F22AFF"/>
    <w:rsid w:val="00F250F1"/>
    <w:rsid w:val="00F2521B"/>
    <w:rsid w:val="00F26B3B"/>
    <w:rsid w:val="00F34EA6"/>
    <w:rsid w:val="00F40C5F"/>
    <w:rsid w:val="00F41372"/>
    <w:rsid w:val="00F41997"/>
    <w:rsid w:val="00F41CC7"/>
    <w:rsid w:val="00F41D72"/>
    <w:rsid w:val="00F46B25"/>
    <w:rsid w:val="00F46DDF"/>
    <w:rsid w:val="00F50B2C"/>
    <w:rsid w:val="00F52669"/>
    <w:rsid w:val="00F61755"/>
    <w:rsid w:val="00F6193C"/>
    <w:rsid w:val="00F61FCA"/>
    <w:rsid w:val="00F63FE5"/>
    <w:rsid w:val="00F6466A"/>
    <w:rsid w:val="00F64F15"/>
    <w:rsid w:val="00F65725"/>
    <w:rsid w:val="00F67502"/>
    <w:rsid w:val="00F67807"/>
    <w:rsid w:val="00F73F6E"/>
    <w:rsid w:val="00F74867"/>
    <w:rsid w:val="00F74C32"/>
    <w:rsid w:val="00F759B1"/>
    <w:rsid w:val="00F83331"/>
    <w:rsid w:val="00F90298"/>
    <w:rsid w:val="00F909CB"/>
    <w:rsid w:val="00F90A8D"/>
    <w:rsid w:val="00F94598"/>
    <w:rsid w:val="00F96A20"/>
    <w:rsid w:val="00FA07A4"/>
    <w:rsid w:val="00FA1811"/>
    <w:rsid w:val="00FA2CFB"/>
    <w:rsid w:val="00FA3139"/>
    <w:rsid w:val="00FA3592"/>
    <w:rsid w:val="00FA54C6"/>
    <w:rsid w:val="00FA5FC7"/>
    <w:rsid w:val="00FA7164"/>
    <w:rsid w:val="00FA7DCA"/>
    <w:rsid w:val="00FB0FE7"/>
    <w:rsid w:val="00FB2D12"/>
    <w:rsid w:val="00FB3372"/>
    <w:rsid w:val="00FB352E"/>
    <w:rsid w:val="00FB5A72"/>
    <w:rsid w:val="00FC581A"/>
    <w:rsid w:val="00FD14F8"/>
    <w:rsid w:val="00FD1645"/>
    <w:rsid w:val="00FD2BFA"/>
    <w:rsid w:val="00FD2C49"/>
    <w:rsid w:val="00FD3EF0"/>
    <w:rsid w:val="00FD7EF3"/>
    <w:rsid w:val="00FE0BB8"/>
    <w:rsid w:val="00FE10C8"/>
    <w:rsid w:val="00FE2043"/>
    <w:rsid w:val="00FE4BEC"/>
    <w:rsid w:val="00FE4C18"/>
    <w:rsid w:val="00FE5851"/>
    <w:rsid w:val="00FE5EC7"/>
    <w:rsid w:val="00FE7415"/>
    <w:rsid w:val="00FF2557"/>
    <w:rsid w:val="00FF583C"/>
    <w:rsid w:val="00FF5B98"/>
  </w:rsids>
  <m:mathPr>
    <m:mathFont m:val="Cambria Math"/>
    <m:brkBin m:val="before"/>
    <m:brkBinSub m:val="--"/>
    <m:smallFrac m:val="off"/>
    <m:dispDef/>
    <m:lMargin m:val="0"/>
    <m:rMargin m:val="0"/>
    <m:defJc m:val="centerGroup"/>
    <m:wrapIndent m:val="1440"/>
    <m:intLim m:val="subSup"/>
    <m:naryLim m:val="undOvr"/>
  </m:mathPr>
  <w:uiCompat97To2003/>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colormenu v:ext="edit" fillcolor="none [3213]"/>
    </o:shapedefaults>
    <o:shapelayout v:ext="edit">
      <o:idmap v:ext="edit" data="1"/>
      <o:regrouptable v:ext="edit">
        <o:entry new="1" old="0"/>
        <o:entry new="2" old="0"/>
        <o:entry new="3"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avaden">
    <w:name w:val="Normal"/>
    <w:qFormat/>
    <w:rsid w:val="00095604"/>
    <w:rPr>
      <w:rFonts w:eastAsia="Calibri"/>
      <w:sz w:val="24"/>
      <w:szCs w:val="24"/>
      <w:lang w:val="hr-HR" w:eastAsia="hr-HR"/>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8650B7"/>
    <w:pPr>
      <w:tabs>
        <w:tab w:val="center" w:pos="4536"/>
        <w:tab w:val="right" w:pos="9072"/>
      </w:tabs>
    </w:pPr>
  </w:style>
  <w:style w:type="paragraph" w:styleId="Noga">
    <w:name w:val="footer"/>
    <w:basedOn w:val="Navaden"/>
    <w:rsid w:val="008650B7"/>
    <w:pPr>
      <w:tabs>
        <w:tab w:val="center" w:pos="4536"/>
        <w:tab w:val="right" w:pos="9072"/>
      </w:tabs>
    </w:pPr>
  </w:style>
  <w:style w:type="paragraph" w:styleId="Odstavekseznama">
    <w:name w:val="List Paragraph"/>
    <w:basedOn w:val="Navaden"/>
    <w:uiPriority w:val="34"/>
    <w:qFormat/>
    <w:rsid w:val="003F5F92"/>
    <w:pPr>
      <w:ind w:left="720"/>
      <w:contextualSpacing/>
    </w:pPr>
    <w:rPr>
      <w:rFonts w:eastAsia="Times New Roman"/>
    </w:rPr>
  </w:style>
  <w:style w:type="paragraph" w:styleId="Besedilooblaka">
    <w:name w:val="Balloon Text"/>
    <w:basedOn w:val="Navaden"/>
    <w:link w:val="BesedilooblakaZnak"/>
    <w:rsid w:val="00C7721B"/>
    <w:rPr>
      <w:rFonts w:ascii="Tahoma" w:hAnsi="Tahoma" w:cs="Tahoma"/>
      <w:sz w:val="16"/>
      <w:szCs w:val="16"/>
    </w:rPr>
  </w:style>
  <w:style w:type="character" w:customStyle="1" w:styleId="BesedilooblakaZnak">
    <w:name w:val="Besedilo oblačka Znak"/>
    <w:basedOn w:val="Privzetapisavaodstavka"/>
    <w:link w:val="Besedilooblaka"/>
    <w:rsid w:val="00C7721B"/>
    <w:rPr>
      <w:rFonts w:ascii="Tahoma" w:eastAsia="Calibri" w:hAnsi="Tahoma" w:cs="Tahoma"/>
      <w:sz w:val="16"/>
      <w:szCs w:val="16"/>
      <w:lang w:val="hr-HR" w:eastAsia="hr-HR"/>
    </w:rPr>
  </w:style>
  <w:style w:type="paragraph" w:styleId="Navadensplet">
    <w:name w:val="Normal (Web)"/>
    <w:basedOn w:val="Navaden"/>
    <w:uiPriority w:val="99"/>
    <w:unhideWhenUsed/>
    <w:rsid w:val="0036669B"/>
    <w:pPr>
      <w:spacing w:before="100" w:beforeAutospacing="1" w:after="100" w:afterAutospacing="1"/>
    </w:pPr>
    <w:rPr>
      <w:rFonts w:eastAsia="Times New Roman"/>
      <w:lang w:val="sl-SI" w:eastAsia="sl-SI"/>
    </w:rPr>
  </w:style>
  <w:style w:type="table" w:styleId="Tabela-mrea">
    <w:name w:val="Table Grid"/>
    <w:basedOn w:val="Navadnatabela"/>
    <w:rsid w:val="00C6371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447</Words>
  <Characters>2549</Characters>
  <Application>Microsoft Office Word</Application>
  <DocSecurity>0</DocSecurity>
  <Lines>21</Lines>
  <Paragraphs>5</Paragraphs>
  <ScaleCrop>false</ScaleCrop>
  <HeadingPairs>
    <vt:vector size="2" baseType="variant">
      <vt:variant>
        <vt:lpstr>Naslov</vt:lpstr>
      </vt:variant>
      <vt:variant>
        <vt:i4>1</vt:i4>
      </vt:variant>
    </vt:vector>
  </HeadingPairs>
  <TitlesOfParts>
    <vt:vector size="1" baseType="lpstr">
      <vt:lpstr>SVETLOBNE CELICE</vt:lpstr>
    </vt:vector>
  </TitlesOfParts>
  <Company/>
  <LinksUpToDate>false</LinksUpToDate>
  <CharactersWithSpaces>2991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SVETLOBNE CELICE</dc:title>
  <dc:creator>Grubelnik</dc:creator>
  <cp:lastModifiedBy>Matic</cp:lastModifiedBy>
  <cp:revision>4</cp:revision>
  <dcterms:created xsi:type="dcterms:W3CDTF">2010-07-01T11:44:00Z</dcterms:created>
  <dcterms:modified xsi:type="dcterms:W3CDTF">2011-08-22T06:17:00Z</dcterms:modified>
</cp:coreProperties>
</file>